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64" w:rsidRPr="00AB735C" w:rsidRDefault="00F0315E" w:rsidP="00AB735C">
      <w:pPr>
        <w:pStyle w:val="Naslov1"/>
      </w:pPr>
      <w:r w:rsidRPr="00AB735C">
        <w:t>1.A 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801"/>
        <w:gridCol w:w="5747"/>
        <w:gridCol w:w="1343"/>
      </w:tblGrid>
      <w:tr w:rsidR="0086036E" w:rsidRPr="00881A2D" w:rsidTr="000D7E03">
        <w:trPr>
          <w:trHeight w:val="311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D7E0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1632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: udžbenik za prvi razred ekonomske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Mijić, Roberto Škara, Mauro Štifanić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2927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KEMIJA : udžbenik s multimedijskim sadržajem za 1. razred srednjih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Gabrić, Marko Hrgar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4685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1 : udžbenik za ekonomiste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Strugar, Biljana Pavelić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STUDENT'S BOOK : udžbenik engleskog jezika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Jayne Wildman , Fiona Bedall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INSIGHT PRE-INTERMEDIATE WORKBOOK : radna bilježnica za engleski jezik, 1.razred četverogodišnjih strukovnih škola 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Mike Sayer, Rachel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5405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1 : udžbenik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Josipa Ilić, Anto Mandir, Marija Mesić Škorić, Ivana Plesec, Ivan Režić, Silvija Marinčić-Svetoivanec, Nela Terihaj, Melita Todorović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1 : radna bilježnica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Tatjana Putar,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1 : udžbenik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rPr>
          <w:trHeight w:val="38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539B1" w:rsidRPr="00AB735C" w:rsidRDefault="004539B1" w:rsidP="00AB735C">
      <w:pPr>
        <w:spacing w:before="240"/>
        <w:jc w:val="center"/>
        <w:rPr>
          <w:b/>
          <w:color w:val="FF0000"/>
        </w:rPr>
      </w:pPr>
      <w:r w:rsidRPr="00AB735C">
        <w:rPr>
          <w:b/>
          <w:color w:val="FF0000"/>
        </w:rPr>
        <w:t>ZA IZBORNI PREDMET NARUČUJETE TEK NA JESEN: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0712"/>
        <w:gridCol w:w="2707"/>
        <w:gridCol w:w="1547"/>
      </w:tblGrid>
      <w:tr w:rsidR="00A94384" w:rsidRPr="00881A2D" w:rsidTr="00AB735C">
        <w:trPr>
          <w:trHeight w:val="780"/>
        </w:trPr>
        <w:tc>
          <w:tcPr>
            <w:tcW w:w="25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5404</w:t>
            </w:r>
          </w:p>
        </w:tc>
        <w:tc>
          <w:tcPr>
            <w:tcW w:w="339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OBITELJSKI POSAO : udžbenik u prvom razredu srednjih strukovnih škola za zanimanje ekonomist/ekonomistica - </w:t>
            </w:r>
            <w:r w:rsidR="00AB735C" w:rsidRPr="00881A2D">
              <w:rPr>
                <w:rFonts w:eastAsia="Times New Roman" w:cs="Arial"/>
                <w:b/>
                <w:color w:val="222222"/>
                <w:sz w:val="18"/>
                <w:szCs w:val="18"/>
                <w:lang w:eastAsia="hr-HR"/>
              </w:rPr>
              <w:t>IZBORNI PREDMET</w:t>
            </w:r>
          </w:p>
        </w:tc>
        <w:tc>
          <w:tcPr>
            <w:tcW w:w="8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Tintor, Igor Čizmadija</w:t>
            </w:r>
          </w:p>
        </w:tc>
        <w:tc>
          <w:tcPr>
            <w:tcW w:w="49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94384" w:rsidRPr="00881A2D" w:rsidRDefault="00A94384" w:rsidP="00E97836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0788"/>
        <w:gridCol w:w="2578"/>
        <w:gridCol w:w="1582"/>
      </w:tblGrid>
      <w:tr w:rsidR="00A94384" w:rsidRPr="00881A2D" w:rsidTr="00AB735C">
        <w:trPr>
          <w:trHeight w:val="780"/>
        </w:trPr>
        <w:tc>
          <w:tcPr>
            <w:tcW w:w="25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5389</w:t>
            </w:r>
          </w:p>
        </w:tc>
        <w:tc>
          <w:tcPr>
            <w:tcW w:w="342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GLOBALNO POSLOVNO OKRUŽENJE: udžbenik za 1.r.srednje škole – </w:t>
            </w:r>
            <w:r w:rsidRPr="00881A2D">
              <w:rPr>
                <w:rFonts w:eastAsia="Times New Roman" w:cs="Arial"/>
                <w:b/>
                <w:color w:val="222222"/>
                <w:sz w:val="18"/>
                <w:szCs w:val="18"/>
                <w:lang w:eastAsia="hr-HR"/>
              </w:rPr>
              <w:t>IZBORNI PREDMET</w:t>
            </w:r>
          </w:p>
        </w:tc>
        <w:tc>
          <w:tcPr>
            <w:tcW w:w="81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Levak, Pintarić</w:t>
            </w:r>
          </w:p>
        </w:tc>
        <w:tc>
          <w:tcPr>
            <w:tcW w:w="50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B735C" w:rsidRDefault="00AB735C" w:rsidP="00F0315E">
      <w:pPr>
        <w:jc w:val="center"/>
        <w:rPr>
          <w:b/>
          <w:sz w:val="18"/>
          <w:szCs w:val="18"/>
        </w:rPr>
      </w:pPr>
    </w:p>
    <w:p w:rsidR="00F0315E" w:rsidRPr="00881A2D" w:rsidRDefault="00F0315E" w:rsidP="00AB735C">
      <w:pPr>
        <w:pStyle w:val="Naslov1"/>
      </w:pPr>
      <w:r w:rsidRPr="00881A2D">
        <w:lastRenderedPageBreak/>
        <w:t>2.A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8036"/>
        <w:gridCol w:w="5624"/>
        <w:gridCol w:w="1225"/>
      </w:tblGrid>
      <w:tr w:rsidR="0086036E" w:rsidRPr="00881A2D" w:rsidTr="000D7E0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0D7E0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4686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2 : udžbenik za ekonomiste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Strugar, Biljana Pavelić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2 : udžbenik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Jadranka Dorešić, Josipa Ilić, Anto Mandir, Marija Mesić Škorić, Ivan Režić, Silvija Marinčić Svetoivanec, Melita Todorović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2 : radna bilježnica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Čorak, Vesna Mikačić, Željko Trezner, Ivan Kožić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2 : udžbenik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Kliment, Olivera Jurković 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E97836" w:rsidRDefault="00A94384" w:rsidP="00E97836">
      <w:pPr>
        <w:spacing w:before="240"/>
        <w:jc w:val="center"/>
        <w:rPr>
          <w:b/>
          <w:color w:val="FF0000"/>
        </w:rPr>
      </w:pPr>
      <w:r w:rsidRPr="00E97836">
        <w:rPr>
          <w:b/>
          <w:color w:val="FF0000"/>
        </w:rPr>
        <w:t>ZA IZBORNI PREDMET NARUČUJETE TEK NA JESEN!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9781"/>
        <w:gridCol w:w="3947"/>
        <w:gridCol w:w="1141"/>
      </w:tblGrid>
      <w:tr w:rsidR="00A94384" w:rsidRPr="00881A2D" w:rsidTr="00E97836">
        <w:tc>
          <w:tcPr>
            <w:tcW w:w="88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E97836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5382</w:t>
            </w:r>
          </w:p>
        </w:tc>
        <w:tc>
          <w:tcPr>
            <w:tcW w:w="978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94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Nikša Alfirević, Ondina Čižmek Vujnović, Jurica Pavičić, Goran Vlašić</w:t>
            </w:r>
          </w:p>
        </w:tc>
        <w:tc>
          <w:tcPr>
            <w:tcW w:w="114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94384" w:rsidRPr="00881A2D" w:rsidRDefault="00A94384" w:rsidP="00E97836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0303"/>
        <w:gridCol w:w="3719"/>
        <w:gridCol w:w="986"/>
      </w:tblGrid>
      <w:tr w:rsidR="00A94384" w:rsidRPr="00881A2D" w:rsidTr="00E97836">
        <w:tc>
          <w:tcPr>
            <w:tcW w:w="23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5439</w:t>
            </w:r>
          </w:p>
        </w:tc>
        <w:tc>
          <w:tcPr>
            <w:tcW w:w="32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UVOD U POSLOVNO UPRAVLJANJE : udžbenik u drugom razredu srednjih strukovnih škola za zanimanje ekonomist/ekonomistica</w:t>
            </w:r>
          </w:p>
        </w:tc>
        <w:tc>
          <w:tcPr>
            <w:tcW w:w="118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Dorčić-Kereković, Vionković Kukolić</w:t>
            </w:r>
          </w:p>
        </w:tc>
        <w:tc>
          <w:tcPr>
            <w:tcW w:w="3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2C1528" w:rsidRDefault="002C1528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F0315E" w:rsidRPr="00881A2D" w:rsidRDefault="00F0315E" w:rsidP="00E97836">
      <w:pPr>
        <w:pStyle w:val="Naslov1"/>
      </w:pPr>
      <w:r w:rsidRPr="00881A2D">
        <w:t>3.A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8381"/>
        <w:gridCol w:w="5275"/>
        <w:gridCol w:w="1225"/>
      </w:tblGrid>
      <w:tr w:rsidR="0086036E" w:rsidRPr="00881A2D" w:rsidTr="009D3BA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Reg. </w:t>
            </w: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9D3BA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za 3.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Anđelko Marić, Lada Jurišić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BANKARSTVO I OSIGURANJE 3 : udžbenik za 3.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Šverko, Jurica Vukas, Ante Žigman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3 : udžbenik iz geografije za III.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Dragutin Feletar, Željka Šiljković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KOMUNIKACIJSKO-PREZENTACIJSKE VJEŠTINE : udžbenik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Majić, Aleksandra Pereković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1 : udžbenik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Jurica Pavičić, Ondina Čizmek Vujnović, Zoran Krupka, Goran Vlašić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3 : udžbenik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Jadranka Jošić, Anto Mandir, Ivan Režić, Marinko Škare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3 : radna bilježnica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udžbenik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radna billježnica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E97836" w:rsidRDefault="00AB2CEC" w:rsidP="00E97836">
      <w:pPr>
        <w:spacing w:before="240"/>
        <w:jc w:val="center"/>
        <w:rPr>
          <w:b/>
          <w:color w:val="FF0000"/>
        </w:rPr>
      </w:pPr>
      <w:r w:rsidRPr="00E97836">
        <w:rPr>
          <w:b/>
          <w:color w:val="FF0000"/>
        </w:rPr>
        <w:t>Za izborni predmet – NE NARUČIVATI PRIJE POČETKA ŠKOLE I UPISA IZBORNOG PREDMETA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9384"/>
        <w:gridCol w:w="5112"/>
        <w:gridCol w:w="537"/>
      </w:tblGrid>
      <w:tr w:rsidR="00AB2CEC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E97836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Jasenka Rašetina, Božica Šamarija, Antonija Šarac Grabar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B2CEC" w:rsidRPr="00881A2D" w:rsidRDefault="00F1418C" w:rsidP="00F1418C"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ILI: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9378"/>
        <w:gridCol w:w="5118"/>
        <w:gridCol w:w="537"/>
      </w:tblGrid>
      <w:tr w:rsidR="004539B1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E97836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5430</w:t>
            </w:r>
          </w:p>
        </w:tc>
        <w:tc>
          <w:tcPr>
            <w:tcW w:w="93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NEPROFITNIH ORGANIZACIJA: udžbenik u trećem razredu srednjih strukovnih škola za zanimanje ekonomist/ekonomistica - izborni predmet</w:t>
            </w:r>
          </w:p>
        </w:tc>
        <w:tc>
          <w:tcPr>
            <w:tcW w:w="511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Dimitrić, Marija Horvatić-Kapelac i Miran Novokmet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B2CEC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E97836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5431</w:t>
            </w:r>
          </w:p>
        </w:tc>
        <w:tc>
          <w:tcPr>
            <w:tcW w:w="93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RAČUNOVODSTVO NEPROFITNIH ORGANIZACIJA: </w:t>
            </w:r>
            <w:r w:rsidR="004539B1"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radna bilježnica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u trećem razredu srednjih strukovnih škola za zanimanje ekonomist/ekonomistica - izborni predmet</w:t>
            </w:r>
          </w:p>
          <w:p w:rsidR="004539B1" w:rsidRPr="00881A2D" w:rsidRDefault="004539B1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511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4539B1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Dimitrić, Marija Horvatić-Kapelac i Miran Novokmet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0315E" w:rsidRPr="00881A2D" w:rsidRDefault="00F1418C" w:rsidP="00F1418C">
      <w:pPr>
        <w:pStyle w:val="Naslov1"/>
      </w:pPr>
      <w:r>
        <w:t xml:space="preserve">4. </w:t>
      </w:r>
      <w:r w:rsidR="00F0315E" w:rsidRPr="00F1418C">
        <w:t>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8777"/>
        <w:gridCol w:w="4845"/>
        <w:gridCol w:w="1225"/>
      </w:tblGrid>
      <w:tr w:rsidR="00F0315E" w:rsidRPr="00881A2D" w:rsidTr="009D3BAD">
        <w:trPr>
          <w:trHeight w:val="437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377076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Reg. </w:t>
            </w:r>
            <w:r w:rsidR="00F0315E"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377076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560BA" w:rsidRPr="00881A2D" w:rsidTr="009D3BA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i zbirka zadataka za 4.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BANKARSTVO I OSIGURANJE 4 : udžbenik za 4.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Renata Muženić, Martina Petrac, Ante Žigman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4 : udžbenik iz geografije za IV.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Dragutin Feletar, Petar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Ondina Čižmek Vujnović, Zoran Krupka, Jurica Pavičić, Goran Vlašić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4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Ivan Režić, Marinko Škare, Nella Terihaj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Gordana Zoretić, Ivan Režić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Vilim Gorenc, Andrea Pešutić, Helena Majić, Željko Pajalić, Mirjana Pavić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Majić, Željko Pajalić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4 : udžbenik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 Kovač, Maja Safret,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4 : radna bilježnica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 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Marinko Škare, Josipa Ilić, Mirjana Nemet, Dean Sinković, Marija Tolušić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Zorica Rajčević, Dragan Stanković,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B055EA" w:rsidRPr="00C82693" w:rsidRDefault="00B055EA" w:rsidP="00C82693">
      <w:pPr>
        <w:spacing w:before="240"/>
        <w:jc w:val="center"/>
        <w:rPr>
          <w:b/>
          <w:color w:val="FF0000"/>
        </w:rPr>
      </w:pPr>
      <w:r w:rsidRPr="00C82693">
        <w:rPr>
          <w:b/>
          <w:color w:val="FF0000"/>
        </w:rPr>
        <w:t>Za izborni predmet – NE NARUČIVATI PRIJE POČETKA ŠKOLE I UPISA IZBORNOG PREDMETA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8427"/>
        <w:gridCol w:w="4819"/>
        <w:gridCol w:w="1718"/>
      </w:tblGrid>
      <w:tr w:rsidR="00B055EA" w:rsidRPr="00B62B69" w:rsidTr="002272BA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5379</w:t>
            </w:r>
          </w:p>
        </w:tc>
        <w:tc>
          <w:tcPr>
            <w:tcW w:w="267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ANALIZA FINANCIJSKIH IZVJEŠTAJA : udžbenik u četvrtom razredu srednje škole za zanimanje ekonomist/ekonomistica</w:t>
            </w:r>
          </w:p>
        </w:tc>
        <w:tc>
          <w:tcPr>
            <w:tcW w:w="15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</w:t>
            </w:r>
          </w:p>
        </w:tc>
        <w:tc>
          <w:tcPr>
            <w:tcW w:w="54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B055EA" w:rsidRPr="00B62B69" w:rsidTr="002272BA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5380</w:t>
            </w:r>
          </w:p>
        </w:tc>
        <w:tc>
          <w:tcPr>
            <w:tcW w:w="267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15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Tintor, Marija Horvatić Kapelac, Miran Novokmet</w:t>
            </w:r>
          </w:p>
        </w:tc>
        <w:tc>
          <w:tcPr>
            <w:tcW w:w="54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B055EA" w:rsidRPr="00B62B69" w:rsidRDefault="00C82693" w:rsidP="009D3BAD">
      <w:pPr>
        <w:spacing w:before="240" w:after="0"/>
        <w:jc w:val="center"/>
        <w:rPr>
          <w:b/>
          <w:sz w:val="18"/>
          <w:szCs w:val="18"/>
        </w:rPr>
      </w:pPr>
      <w:r w:rsidRPr="00B62B69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8424"/>
        <w:gridCol w:w="4825"/>
        <w:gridCol w:w="1711"/>
      </w:tblGrid>
      <w:tr w:rsidR="00B055EA" w:rsidRPr="00881A2D" w:rsidTr="002272BA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2272B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5399</w:t>
            </w:r>
          </w:p>
        </w:tc>
        <w:tc>
          <w:tcPr>
            <w:tcW w:w="26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2272BA" w:rsidP="00B055E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15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Đurđana Ozretić Došen, Olivera Jurković Majić</w:t>
            </w:r>
          </w:p>
        </w:tc>
        <w:tc>
          <w:tcPr>
            <w:tcW w:w="54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881A2D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881A2D" w:rsidRDefault="00F0315E" w:rsidP="00377076">
      <w:pPr>
        <w:pStyle w:val="Naslov1"/>
      </w:pPr>
      <w:r w:rsidRPr="00881A2D">
        <w:t>1.B  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648"/>
        <w:gridCol w:w="4857"/>
        <w:gridCol w:w="1368"/>
      </w:tblGrid>
      <w:tr w:rsidR="0086036E" w:rsidRPr="00881A2D" w:rsidTr="002A619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Danko Matasović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1 : udžbenik za 1. razred srednjih strukovnih škola -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1 : udžbenik za 1. razred za zanimanje komercijalist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STRUKOVNE VJEŽBE 1 : udžbenik s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1 : radna bilježnica iz trgovačkog poslovanja za 1. razred srednjih strukovnih škola -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Nevenka Hruškar,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STUDENT'S BOOK : udžbenik engleskog jezika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Jayne Wildman , Fiona Bedall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WORKBOOK : radna biljež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nica za engleski jezik, 1.r</w:t>
            </w: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 četverogodišnjih strukovnih škola 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Mike Sayer, Rachel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A619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3E1BEB" w:rsidRDefault="009D3C57" w:rsidP="003E1BEB">
      <w:pPr>
        <w:spacing w:before="240"/>
        <w:jc w:val="center"/>
        <w:rPr>
          <w:b/>
          <w:color w:val="FF0000"/>
        </w:rPr>
      </w:pPr>
      <w:r w:rsidRPr="003E1BEB">
        <w:rPr>
          <w:b/>
          <w:color w:val="FF0000"/>
        </w:rPr>
        <w:t>IZBORNI 2.STRANI JEZIK – NARUČITI TALIJANSKI ILI FRANCUSKI: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9239"/>
        <w:gridCol w:w="4532"/>
        <w:gridCol w:w="1262"/>
      </w:tblGrid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3E1BE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E1BEB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3E1BEB" w:rsidP="00A80BF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E1BE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3E1BEB" w:rsidRDefault="003E1BEB" w:rsidP="00A80BF7">
      <w:pPr>
        <w:jc w:val="center"/>
        <w:rPr>
          <w:b/>
          <w:sz w:val="18"/>
          <w:szCs w:val="18"/>
        </w:rPr>
      </w:pPr>
    </w:p>
    <w:p w:rsidR="00F0315E" w:rsidRPr="00881A2D" w:rsidRDefault="00D36F76" w:rsidP="00A32732">
      <w:pPr>
        <w:pStyle w:val="Naslov1"/>
      </w:pPr>
      <w:r>
        <w:t xml:space="preserve">2.B </w:t>
      </w:r>
      <w:r w:rsidR="00F0315E" w:rsidRPr="00881A2D">
        <w:t>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648"/>
        <w:gridCol w:w="4857"/>
        <w:gridCol w:w="1368"/>
      </w:tblGrid>
      <w:tr w:rsidR="0086036E" w:rsidRPr="00881A2D" w:rsidTr="002A619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Tanay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2 : udžbenik za 2. razred, zanimanje komercijalist / 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2861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3635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Vesna Brčić-Stipčević, Nevenka Hruškar, Dubravka Liebl,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A619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9D3C57" w:rsidRDefault="009D3C57" w:rsidP="009D3C57">
      <w:pPr>
        <w:spacing w:before="240"/>
        <w:jc w:val="center"/>
        <w:rPr>
          <w:b/>
          <w:color w:val="FF0000"/>
        </w:rPr>
      </w:pPr>
      <w:r w:rsidRPr="009D3C57">
        <w:rPr>
          <w:b/>
          <w:color w:val="FF0000"/>
        </w:rPr>
        <w:t xml:space="preserve">IZBORNI 2.STRANI JEZIK – NARUČITI TALIJANSKI ILI FRANCUSKI: 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9239"/>
        <w:gridCol w:w="4532"/>
        <w:gridCol w:w="1262"/>
      </w:tblGrid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9D3C57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0BF7" w:rsidRPr="00881A2D" w:rsidRDefault="00A80BF7" w:rsidP="00F0315E">
      <w:pPr>
        <w:jc w:val="center"/>
        <w:rPr>
          <w:b/>
          <w:sz w:val="18"/>
          <w:szCs w:val="18"/>
        </w:rPr>
      </w:pPr>
    </w:p>
    <w:p w:rsidR="00642F46" w:rsidRPr="00881A2D" w:rsidRDefault="00A870DA" w:rsidP="007A2ED8">
      <w:pPr>
        <w:pStyle w:val="Naslov1"/>
      </w:pPr>
      <w:r w:rsidRPr="00881A2D">
        <w:br w:type="page"/>
      </w:r>
      <w:r w:rsidR="00AB2CEC" w:rsidRPr="00881A2D">
        <w:t>3.B KOMERCIJALIST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8468"/>
        <w:gridCol w:w="5301"/>
        <w:gridCol w:w="1111"/>
      </w:tblGrid>
      <w:tr w:rsidR="0086036E" w:rsidRPr="00881A2D" w:rsidTr="002A6193">
        <w:trPr>
          <w:tblHeader/>
        </w:trPr>
        <w:tc>
          <w:tcPr>
            <w:tcW w:w="27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68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8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1744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B315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Frančić, Vilim Gorenc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751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1: udžbenik za 3.razred komercijalista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D437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3: udžbenik za 3.razred srednje strukovne škole,zanimanje prodavač i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Brajnović, Brčić-Stipčević, Hruškar, Petrović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radna billježnica za 3. razred srednje škole za zanimanje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3152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udžbenik za 3. razred srednje škole za zanimanje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3153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B315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3 : udžbenik za 3.razredsrednjh škola za zanimanje komercijalist/komercijalistica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za 3. razred ekonomskih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Anđelko Marić, Lada Jurišić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A6193">
        <w:tc>
          <w:tcPr>
            <w:tcW w:w="27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68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68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5440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</w:tbl>
    <w:p w:rsidR="000923A4" w:rsidRPr="000D4837" w:rsidRDefault="00E133DF" w:rsidP="000D4837">
      <w:pPr>
        <w:spacing w:before="240"/>
        <w:jc w:val="center"/>
        <w:rPr>
          <w:b/>
          <w:color w:val="FF0000"/>
        </w:rPr>
      </w:pPr>
      <w:r w:rsidRPr="000D4837">
        <w:rPr>
          <w:b/>
          <w:color w:val="FF0000"/>
        </w:rPr>
        <w:t xml:space="preserve"> IZBORNI 2.STRANI JEZIK – NARUČITI TALIJANSKI ILI FRANCUSKI: </w:t>
      </w:r>
    </w:p>
    <w:tbl>
      <w:tblPr>
        <w:tblW w:w="5000" w:type="pc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8453"/>
        <w:gridCol w:w="5084"/>
        <w:gridCol w:w="1428"/>
      </w:tblGrid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0D4837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EC7C9F" w:rsidRPr="00881A2D" w:rsidRDefault="00EC7C9F">
      <w:pPr>
        <w:rPr>
          <w:b/>
          <w:sz w:val="18"/>
          <w:szCs w:val="18"/>
        </w:rPr>
      </w:pPr>
    </w:p>
    <w:p w:rsidR="00B04873" w:rsidRPr="00881A2D" w:rsidRDefault="00B04873">
      <w:pPr>
        <w:rPr>
          <w:b/>
          <w:sz w:val="18"/>
          <w:szCs w:val="18"/>
        </w:rPr>
      </w:pPr>
    </w:p>
    <w:p w:rsidR="000923A4" w:rsidRDefault="000923A4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0923A4" w:rsidRPr="00881A2D" w:rsidRDefault="000923A4" w:rsidP="00E133DF">
      <w:pPr>
        <w:pStyle w:val="Naslov1"/>
      </w:pPr>
      <w:r w:rsidRPr="004F5AD5">
        <w:t>4</w:t>
      </w:r>
      <w:r w:rsidR="00A5191A" w:rsidRPr="004F5AD5">
        <w:t>. B</w:t>
      </w:r>
      <w:r w:rsidRPr="004F5AD5">
        <w:t xml:space="preserve"> 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8896"/>
        <w:gridCol w:w="4841"/>
        <w:gridCol w:w="1111"/>
      </w:tblGrid>
      <w:tr w:rsidR="00421D44" w:rsidRPr="00881A2D" w:rsidTr="00421D44">
        <w:trPr>
          <w:trHeight w:val="561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21D44" w:rsidRPr="00881A2D" w:rsidTr="00421D44">
        <w:trPr>
          <w:trHeight w:val="513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TRANSPORT, ŠPEDICIJA I OSIGURANJE : udžbenik za 3. razred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MARKETING : udžbenik za 4. razred srednjih strukovnih škola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Ondina Čižmek Vujnović, Dragomir Mađerić, Fedor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2183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PODUZETNIŠTVO 2 : udžbenik za 4. razred,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TEHNIKE VANJSKOTRGOVINSKOG POSLOVANJA : udžbenik u 4. razredu srednjih strukovnih škola, smjer komercijalist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Ivo Andrijanić, Tatjana Frančić-Mikulić, Bosiljka Vinković-Kukolić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rPr>
          <w:trHeight w:val="508"/>
        </w:trPr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4084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PSIHOLOGIJA PRODAJE : udžbenik za 4. razred komercijalista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Lovorka Brajković, Ivana Đurković, Aleksandra Kargačin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650E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</w:t>
            </w:r>
            <w:bookmarkStart w:id="0" w:name="_GoBack"/>
            <w:bookmarkEnd w:id="0"/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3A0D96" w:rsidRDefault="00421D44" w:rsidP="00EC7C9F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3A0D96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3A0D96" w:rsidRDefault="00421D44" w:rsidP="00EC7C9F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3A0D96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sa zbirkom zadataka za 4. razred srednje škole za zanimanje komercijalist/komercijalistica - 1. dio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Kristina Šorić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sa zbirkom zadataka za 4. razred srednje škole za zanimanje komercijalist/komercijalistica - 2. dio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Kristina Šorić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Zorica Rajčević, Dragan Stanković,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EC7C9F" w:rsidRPr="003A0D96" w:rsidRDefault="003A0D96" w:rsidP="003A0D96">
      <w:pPr>
        <w:spacing w:before="240" w:line="315" w:lineRule="atLeast"/>
        <w:jc w:val="center"/>
        <w:rPr>
          <w:rFonts w:eastAsia="Times New Roman" w:cs="Arial"/>
          <w:b/>
          <w:color w:val="FF0000"/>
          <w:lang w:eastAsia="hr-HR"/>
        </w:rPr>
      </w:pPr>
      <w:r w:rsidRPr="003A0D96">
        <w:rPr>
          <w:b/>
        </w:rPr>
        <w:t xml:space="preserve">IZBORNI 2.STRANI JEZIK - TALIJANSKI ILI FRANCUSKI </w:t>
      </w:r>
      <w:r w:rsidRPr="003A0D96">
        <w:rPr>
          <w:rFonts w:cs="Arial"/>
          <w:color w:val="FF0000"/>
        </w:rPr>
        <w:t>(</w:t>
      </w:r>
      <w:r>
        <w:rPr>
          <w:rFonts w:eastAsia="Times New Roman" w:cs="Arial"/>
          <w:color w:val="FF0000"/>
          <w:lang w:eastAsia="hr-HR"/>
        </w:rPr>
        <w:t>I</w:t>
      </w:r>
      <w:r w:rsidRPr="003A0D96">
        <w:rPr>
          <w:rFonts w:eastAsia="Times New Roman" w:cs="Arial"/>
          <w:color w:val="FF0000"/>
          <w:lang w:eastAsia="hr-HR"/>
        </w:rPr>
        <w:t>mate od prošle godine!</w:t>
      </w:r>
      <w:r w:rsidRPr="003A0D96">
        <w:rPr>
          <w:rFonts w:cs="Arial"/>
          <w:color w:val="FF0000"/>
        </w:rPr>
        <w:t>)</w:t>
      </w:r>
      <w:r w:rsidRPr="003A0D96">
        <w:t>:</w:t>
      </w:r>
    </w:p>
    <w:tbl>
      <w:tblPr>
        <w:tblW w:w="5000" w:type="pc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8453"/>
        <w:gridCol w:w="5084"/>
        <w:gridCol w:w="1428"/>
      </w:tblGrid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3A0D96">
            <w:pPr>
              <w:spacing w:before="24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EC7C9F" w:rsidRDefault="00EC7C9F" w:rsidP="00EC7C9F">
      <w:pPr>
        <w:rPr>
          <w:b/>
          <w:sz w:val="18"/>
          <w:szCs w:val="18"/>
        </w:rPr>
      </w:pPr>
    </w:p>
    <w:p w:rsidR="003A0D96" w:rsidRDefault="003A0D96" w:rsidP="00EC7C9F">
      <w:pPr>
        <w:rPr>
          <w:b/>
          <w:sz w:val="18"/>
          <w:szCs w:val="18"/>
        </w:rPr>
      </w:pPr>
    </w:p>
    <w:p w:rsidR="003A0D96" w:rsidRDefault="003A0D96" w:rsidP="00EC7C9F">
      <w:pPr>
        <w:rPr>
          <w:b/>
          <w:sz w:val="18"/>
          <w:szCs w:val="18"/>
        </w:rPr>
      </w:pPr>
    </w:p>
    <w:p w:rsidR="003A0D96" w:rsidRPr="00881A2D" w:rsidRDefault="003A0D96" w:rsidP="00EC7C9F">
      <w:pPr>
        <w:rPr>
          <w:b/>
          <w:sz w:val="18"/>
          <w:szCs w:val="18"/>
        </w:rPr>
      </w:pPr>
    </w:p>
    <w:p w:rsidR="00F0315E" w:rsidRPr="00881A2D" w:rsidRDefault="00F0315E" w:rsidP="003A0D96">
      <w:pPr>
        <w:pStyle w:val="Naslov1"/>
      </w:pPr>
      <w:r w:rsidRPr="00881A2D">
        <w:t>1.C  UPRAVNI REFERENT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445"/>
        <w:gridCol w:w="4094"/>
        <w:gridCol w:w="1368"/>
      </w:tblGrid>
      <w:tr w:rsidR="0086036E" w:rsidRPr="00881A2D" w:rsidTr="002A6193">
        <w:trPr>
          <w:tblHeader/>
        </w:trPr>
        <w:tc>
          <w:tcPr>
            <w:tcW w:w="27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3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2A6193">
        <w:tc>
          <w:tcPr>
            <w:tcW w:w="27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299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1</w:t>
            </w:r>
          </w:p>
        </w:tc>
        <w:tc>
          <w:tcPr>
            <w:tcW w:w="12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43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2085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2086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ZDRAVLJE : udžbenik biologije za strukovne škole, svezak B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Gorica Grozdanić, Karlo Horvatin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udžbenik biologije za strukovne škole, svezak C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Gorica Grozdanić, Karlo Horvatin, Željko Krstanac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radna bilježnica latinskog jezika za 1. i 2. razred gimnazije, 1. i 2. godina uč.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3324FE" w:rsidRDefault="003324FE" w:rsidP="00A870DA">
      <w:pPr>
        <w:jc w:val="center"/>
        <w:rPr>
          <w:b/>
          <w:sz w:val="18"/>
          <w:szCs w:val="18"/>
        </w:rPr>
      </w:pPr>
    </w:p>
    <w:p w:rsidR="003324FE" w:rsidRDefault="003324FE" w:rsidP="00A870DA">
      <w:pPr>
        <w:jc w:val="center"/>
        <w:rPr>
          <w:b/>
          <w:sz w:val="18"/>
          <w:szCs w:val="18"/>
        </w:rPr>
      </w:pPr>
    </w:p>
    <w:p w:rsidR="003324FE" w:rsidRDefault="003324FE" w:rsidP="00A870DA">
      <w:pPr>
        <w:jc w:val="center"/>
        <w:rPr>
          <w:b/>
          <w:sz w:val="18"/>
          <w:szCs w:val="18"/>
        </w:rPr>
      </w:pPr>
    </w:p>
    <w:p w:rsidR="003324FE" w:rsidRDefault="003324FE" w:rsidP="00A870DA">
      <w:pPr>
        <w:jc w:val="center"/>
        <w:rPr>
          <w:b/>
          <w:sz w:val="18"/>
          <w:szCs w:val="18"/>
        </w:rPr>
      </w:pPr>
    </w:p>
    <w:p w:rsidR="00F0315E" w:rsidRPr="00881A2D" w:rsidRDefault="00F0315E" w:rsidP="003324FE">
      <w:pPr>
        <w:pStyle w:val="Naslov1"/>
      </w:pPr>
      <w:r w:rsidRPr="00881A2D">
        <w:t>2.C 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9465"/>
        <w:gridCol w:w="4076"/>
        <w:gridCol w:w="1368"/>
      </w:tblGrid>
      <w:tr w:rsidR="0086036E" w:rsidRPr="00881A2D" w:rsidTr="001A516F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Maša Močiljanin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67D98" w:rsidRDefault="0086036E" w:rsidP="00F0315E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D67D98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UREDSKO POSLOVANJE I DOPISIVANJE 1 : udžbenik za 2. razred upravno-birotehničkih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Ramljak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A39A4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86036E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  <w:p w:rsidR="00AA39A4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A39A4" w:rsidRPr="00881A2D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1A516F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radna bilježnica latinskog jezika za 1. i 2. razred gimnazije,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</w:tbl>
    <w:p w:rsidR="00F0315E" w:rsidRDefault="00F0315E" w:rsidP="00F0315E">
      <w:pPr>
        <w:jc w:val="center"/>
        <w:rPr>
          <w:b/>
          <w:sz w:val="18"/>
          <w:szCs w:val="18"/>
        </w:rPr>
      </w:pPr>
    </w:p>
    <w:p w:rsidR="008372F0" w:rsidRDefault="008372F0" w:rsidP="00F0315E">
      <w:pPr>
        <w:jc w:val="center"/>
        <w:rPr>
          <w:b/>
          <w:sz w:val="18"/>
          <w:szCs w:val="18"/>
        </w:rPr>
      </w:pPr>
    </w:p>
    <w:p w:rsidR="00AC3AD5" w:rsidRPr="00881A2D" w:rsidRDefault="00AC3AD5" w:rsidP="00460679">
      <w:pPr>
        <w:pStyle w:val="Naslov1"/>
      </w:pPr>
      <w:r w:rsidRPr="00881A2D">
        <w:t>3.C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9185"/>
        <w:gridCol w:w="4365"/>
        <w:gridCol w:w="1368"/>
      </w:tblGrid>
      <w:tr w:rsidR="0086036E" w:rsidRPr="00881A2D" w:rsidTr="00460679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460679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UPRAVNI POSTUPAK 1 : udžbenik za 3. razred srednje upravne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Matović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1330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UREDSKO POSLOVANJE I DOPISIVANJE 2 : udžbenik za 3. razred upravno-pravnih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Smiljana Bezić, Vesna Ramljak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2 : udžbenik talijanskog jezika za 2. razred četverogodišnje strukovne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</w:t>
            </w:r>
            <w:r w:rsidR="0004306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4306B" w:rsidRPr="00881A2D" w:rsidRDefault="0004306B" w:rsidP="0004306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04306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5528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LOGIKA : udžbenik u trećem razredu gimnazije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Davor Lauc, Zvonimir Šikić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C3AD5" w:rsidRPr="00881A2D" w:rsidRDefault="00A5191A" w:rsidP="00A5191A">
      <w:pPr>
        <w:tabs>
          <w:tab w:val="left" w:pos="5085"/>
        </w:tabs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ab/>
      </w:r>
    </w:p>
    <w:p w:rsidR="00A5191A" w:rsidRDefault="00A5191A" w:rsidP="00A5191A">
      <w:pPr>
        <w:tabs>
          <w:tab w:val="left" w:pos="5085"/>
        </w:tabs>
        <w:rPr>
          <w:b/>
          <w:sz w:val="18"/>
          <w:szCs w:val="18"/>
        </w:rPr>
      </w:pPr>
    </w:p>
    <w:p w:rsidR="00013AA2" w:rsidRDefault="00013AA2" w:rsidP="00A5191A">
      <w:pPr>
        <w:tabs>
          <w:tab w:val="left" w:pos="5085"/>
        </w:tabs>
        <w:rPr>
          <w:b/>
          <w:sz w:val="18"/>
          <w:szCs w:val="18"/>
        </w:rPr>
      </w:pPr>
    </w:p>
    <w:p w:rsidR="00013AA2" w:rsidRPr="00881A2D" w:rsidRDefault="00013AA2" w:rsidP="00A5191A">
      <w:pPr>
        <w:tabs>
          <w:tab w:val="left" w:pos="5085"/>
        </w:tabs>
        <w:rPr>
          <w:b/>
          <w:sz w:val="18"/>
          <w:szCs w:val="18"/>
        </w:rPr>
      </w:pPr>
    </w:p>
    <w:p w:rsidR="00AC3AD5" w:rsidRPr="00881A2D" w:rsidRDefault="00AC3AD5" w:rsidP="00013AA2">
      <w:pPr>
        <w:pStyle w:val="Naslov1"/>
      </w:pPr>
      <w:r w:rsidRPr="00881A2D">
        <w:t>4.C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8577"/>
        <w:gridCol w:w="4902"/>
        <w:gridCol w:w="1368"/>
      </w:tblGrid>
      <w:tr w:rsidR="0086036E" w:rsidRPr="00881A2D" w:rsidTr="00013AA2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013AA2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1318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JAVNE FINANCIJE : udžbenik za 4. razred srednje upravne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Barbara Jelčić, Božidar Jelčić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UPRAVNI POSTUPAK 2 : udžbenik za 4. razred upravne i birotehničke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Matović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3746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UVOD U IMOVINSKO PRAVO : udžbenik za 3./4. razred upravno-birotehničke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Gordana Malvić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86036E" w:rsidRPr="00881A2D" w:rsidRDefault="0086036E" w:rsidP="00BD456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br/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Boris Kalin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16546C" w:rsidRPr="00881A2D" w:rsidRDefault="0016546C" w:rsidP="00F0315E">
      <w:pPr>
        <w:jc w:val="center"/>
        <w:rPr>
          <w:b/>
          <w:sz w:val="18"/>
          <w:szCs w:val="18"/>
        </w:rPr>
      </w:pPr>
    </w:p>
    <w:p w:rsidR="002C7E3B" w:rsidRDefault="002C7E3B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Pr="00881A2D" w:rsidRDefault="00BD456E" w:rsidP="00F0315E">
      <w:pPr>
        <w:jc w:val="center"/>
        <w:rPr>
          <w:b/>
          <w:sz w:val="18"/>
          <w:szCs w:val="18"/>
        </w:rPr>
      </w:pPr>
    </w:p>
    <w:p w:rsidR="00AC3AD5" w:rsidRPr="00881A2D" w:rsidRDefault="00AC3AD5" w:rsidP="00103F10">
      <w:pPr>
        <w:pStyle w:val="Naslov1"/>
      </w:pPr>
      <w:r w:rsidRPr="00881A2D">
        <w:t>1.D PRODAVAČ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8849"/>
        <w:gridCol w:w="4743"/>
        <w:gridCol w:w="1262"/>
      </w:tblGrid>
      <w:tr w:rsidR="0086036E" w:rsidRPr="00881A2D" w:rsidTr="00D505C0">
        <w:trPr>
          <w:tblHeader/>
        </w:trPr>
        <w:tc>
          <w:tcPr>
            <w:tcW w:w="28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0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0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D505C0">
        <w:tc>
          <w:tcPr>
            <w:tcW w:w="28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280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1505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Danko Matasović</w:t>
            </w:r>
          </w:p>
        </w:tc>
        <w:tc>
          <w:tcPr>
            <w:tcW w:w="40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1568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Varošanec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2791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2792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4906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Holjevac, Hrvoje Petrić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5346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5354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NABAVNO POSLOVANJE : udžbenik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5355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5362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POSLOVANJE PRODAVAONICE : udžbenik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Nevenka Hruškar, Renata Petrović, Tamara Sapanjoš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5363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Tamara Sapanjoš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PRODAJNA KOMUNIKACIJA : udžbenik za 1. razred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Božica Uroić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C3AD5" w:rsidRPr="003D3DE8" w:rsidRDefault="003D3DE8" w:rsidP="003D3DE8">
      <w:pPr>
        <w:spacing w:before="240"/>
        <w:jc w:val="center"/>
        <w:rPr>
          <w:b/>
          <w:color w:val="FF0000"/>
        </w:rPr>
      </w:pPr>
      <w:r w:rsidRPr="003D3DE8">
        <w:rPr>
          <w:b/>
          <w:color w:val="FF0000"/>
        </w:rPr>
        <w:t>ZA IZBORNI PREDMET: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8553"/>
        <w:gridCol w:w="4668"/>
        <w:gridCol w:w="1406"/>
      </w:tblGrid>
      <w:tr w:rsidR="00C062DE" w:rsidRPr="00881A2D" w:rsidTr="00E85ED1">
        <w:tc>
          <w:tcPr>
            <w:tcW w:w="3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3D3DE8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5898</w:t>
            </w:r>
          </w:p>
        </w:tc>
        <w:tc>
          <w:tcPr>
            <w:tcW w:w="27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KREATIVNOST U POSLOVANJU : udžbenik u prvom razredu srednjih strukovnih škola za zanimanje prodavač/prodavačica i komercijalist/komercijalistica - izborni predmet</w:t>
            </w:r>
          </w:p>
        </w:tc>
        <w:tc>
          <w:tcPr>
            <w:tcW w:w="14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Velimir Srića, Sandra Brajnović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C062DE" w:rsidRPr="00881A2D" w:rsidTr="00E85ED1">
        <w:tc>
          <w:tcPr>
            <w:tcW w:w="3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5899</w:t>
            </w:r>
          </w:p>
        </w:tc>
        <w:tc>
          <w:tcPr>
            <w:tcW w:w="27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KREATIVNOST U POSLOVANJU : radna bilježnica u prvom razredu srednjih strukovnih škola za zanimanje prodavač/prodavačica i komercijalist/komercijalistica - izborni predmet</w:t>
            </w:r>
          </w:p>
        </w:tc>
        <w:tc>
          <w:tcPr>
            <w:tcW w:w="14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Velimir Srića, Sandra Brajnović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C062DE" w:rsidRPr="003D3DE8" w:rsidRDefault="003D3DE8" w:rsidP="003D3DE8">
      <w:pPr>
        <w:spacing w:before="240"/>
        <w:jc w:val="center"/>
        <w:rPr>
          <w:b/>
        </w:rPr>
      </w:pPr>
      <w:r w:rsidRPr="003D3DE8">
        <w:rPr>
          <w:b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8714"/>
        <w:gridCol w:w="4790"/>
        <w:gridCol w:w="1437"/>
      </w:tblGrid>
      <w:tr w:rsidR="00F61449" w:rsidRPr="00881A2D" w:rsidTr="00E85ED1">
        <w:tc>
          <w:tcPr>
            <w:tcW w:w="2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E85ED1" w:rsidP="003D3DE8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5344</w:t>
            </w:r>
          </w:p>
        </w:tc>
        <w:tc>
          <w:tcPr>
            <w:tcW w:w="276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EKOLOGIJA I ODRŽIVI RAZVOJ: udžbenik za 1.razred srednje strukovne škole za zanimanje prodavač/prodavačic a</w:t>
            </w:r>
          </w:p>
        </w:tc>
        <w:tc>
          <w:tcPr>
            <w:tcW w:w="152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Renata Roščak</w:t>
            </w:r>
          </w:p>
        </w:tc>
        <w:tc>
          <w:tcPr>
            <w:tcW w:w="45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C062DE">
      <w:pPr>
        <w:rPr>
          <w:b/>
          <w:sz w:val="18"/>
          <w:szCs w:val="18"/>
        </w:rPr>
      </w:pPr>
    </w:p>
    <w:p w:rsidR="00FE6F87" w:rsidRDefault="00FE6F87" w:rsidP="00C062DE">
      <w:pPr>
        <w:rPr>
          <w:b/>
          <w:sz w:val="18"/>
          <w:szCs w:val="18"/>
        </w:rPr>
      </w:pPr>
    </w:p>
    <w:p w:rsidR="00E85ED1" w:rsidRDefault="00E85ED1" w:rsidP="00C062DE">
      <w:pPr>
        <w:rPr>
          <w:b/>
          <w:sz w:val="18"/>
          <w:szCs w:val="18"/>
        </w:rPr>
      </w:pPr>
    </w:p>
    <w:p w:rsidR="00E85ED1" w:rsidRDefault="00E85ED1" w:rsidP="00C062DE">
      <w:pPr>
        <w:rPr>
          <w:b/>
          <w:sz w:val="18"/>
          <w:szCs w:val="18"/>
        </w:rPr>
      </w:pPr>
    </w:p>
    <w:p w:rsidR="00E85ED1" w:rsidRPr="00881A2D" w:rsidRDefault="00E85ED1" w:rsidP="00C062DE">
      <w:pPr>
        <w:rPr>
          <w:b/>
          <w:sz w:val="18"/>
          <w:szCs w:val="18"/>
        </w:rPr>
      </w:pPr>
    </w:p>
    <w:p w:rsidR="00AC3AD5" w:rsidRPr="00881A2D" w:rsidRDefault="00AC3AD5" w:rsidP="00410FEB">
      <w:pPr>
        <w:pStyle w:val="Naslov1"/>
      </w:pPr>
      <w:r w:rsidRPr="00881A2D">
        <w:t>2.D  PRODAVAČ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0574"/>
        <w:gridCol w:w="3034"/>
        <w:gridCol w:w="1262"/>
      </w:tblGrid>
      <w:tr w:rsidR="0086036E" w:rsidRPr="00881A2D" w:rsidTr="00410FEB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410FEB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Tanay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1578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sa zbirkom zadataka za drugi razred trgovačke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Sanja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Sanja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70DA" w:rsidRPr="005C7AAB" w:rsidRDefault="005C7AAB" w:rsidP="005C7AAB">
      <w:pPr>
        <w:spacing w:before="240"/>
        <w:jc w:val="center"/>
        <w:rPr>
          <w:b/>
          <w:color w:val="FF0000"/>
        </w:rPr>
      </w:pPr>
      <w:r w:rsidRPr="005C7AAB">
        <w:rPr>
          <w:b/>
          <w:color w:val="FF0000"/>
        </w:rPr>
        <w:t>ZA IZBORNE PREDMETE NARUČUJETE KNJIGE U JESEN KAD ODABERETE IZBORNI: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0451"/>
        <w:gridCol w:w="3107"/>
        <w:gridCol w:w="1406"/>
      </w:tblGrid>
      <w:tr w:rsidR="00F61449" w:rsidRPr="00881A2D" w:rsidTr="0059075D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5C7AA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5370</w:t>
            </w:r>
          </w:p>
        </w:tc>
        <w:tc>
          <w:tcPr>
            <w:tcW w:w="331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PREZENTACIJSKE VJEŠTINE : udžbenik u drugom razredu srednjih strukovnih škola za zanimanje prodavač/prodavačica i u drugom razredu za zanimanje komercijalist/komercijalistica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Jasenka Rašetina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61449" w:rsidRPr="00881A2D" w:rsidTr="0059075D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5371</w:t>
            </w:r>
          </w:p>
        </w:tc>
        <w:tc>
          <w:tcPr>
            <w:tcW w:w="331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Jasenka Rašetina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5C7AAB" w:rsidP="005C7AAB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0454"/>
        <w:gridCol w:w="3111"/>
        <w:gridCol w:w="1399"/>
      </w:tblGrid>
      <w:tr w:rsidR="00F61449" w:rsidRPr="00881A2D" w:rsidTr="00381B65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59075D" w:rsidP="005C7AA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5342</w:t>
            </w:r>
          </w:p>
        </w:tc>
        <w:tc>
          <w:tcPr>
            <w:tcW w:w="331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F6144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ARANŽIRANJE I ESTETSKO OBLIKOVANJE : udžbenik u drugom razredu srednjih strukovnih škola za zanimanje prodavač/prodavačica </w:t>
            </w:r>
          </w:p>
        </w:tc>
        <w:tc>
          <w:tcPr>
            <w:tcW w:w="9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Antonija Bukša</w:t>
            </w:r>
          </w:p>
        </w:tc>
        <w:tc>
          <w:tcPr>
            <w:tcW w:w="4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F61449">
      <w:pPr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C3AD5" w:rsidRPr="00881A2D" w:rsidRDefault="00AC3AD5" w:rsidP="00160B8C">
      <w:pPr>
        <w:pStyle w:val="Naslov1"/>
      </w:pPr>
      <w:r w:rsidRPr="00881A2D">
        <w:t>3.D  PRODAVAČ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8947"/>
        <w:gridCol w:w="4642"/>
        <w:gridCol w:w="1262"/>
      </w:tblGrid>
      <w:tr w:rsidR="0086036E" w:rsidRPr="00881A2D" w:rsidTr="00E45840">
        <w:trPr>
          <w:tblHeader/>
        </w:trPr>
        <w:tc>
          <w:tcPr>
            <w:tcW w:w="28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3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47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E45840">
        <w:tc>
          <w:tcPr>
            <w:tcW w:w="288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283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147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40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1579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4305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3 : udžbenik njemačkog jezika za 3. i 4. razred gimnazija i četverogodišnjih strukovnih škola, 2. strani jezik, 8. i 9. godina učenja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Gerhard Neuner, Sara Vicente, Carmen Cristache, Lina Pilypaityte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4306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3 : radna bilježnica njemačkog jezika za 3. i 4. razred gimnazija i četverogodišnjih strukovnih škola, 2. strani jezik, 8. i 9. godina učenja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Anna Breitsameter, Jacqueline Assmann, Sara Vicente, Carmen Cristache, Lina Pilypaityte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PONAŠANJE POTROŠAČA : udžbenik za 3. razred strukovne škole, zanimanje prodavač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Martina Čaić, Ana Kuštrak, Andrijana Mušura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5364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E45840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5365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POSLOVNA DOKUMENTACIJA : radna bilježnica za 3. razred srednjih strukovnih škola za zanimanje 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prodavač/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ica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E45840" w:rsidRDefault="00E45840" w:rsidP="00E45840">
      <w:pPr>
        <w:spacing w:before="240"/>
        <w:jc w:val="center"/>
        <w:rPr>
          <w:b/>
          <w:color w:val="FF0000"/>
        </w:rPr>
      </w:pPr>
      <w:r w:rsidRPr="00E45840">
        <w:rPr>
          <w:b/>
          <w:color w:val="FF0000"/>
        </w:rPr>
        <w:t>ZA IZBORNE PREDMETE NARUČUJETE KNJIGE U JESEN KAD ODABERETE IZBORNI: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9675"/>
        <w:gridCol w:w="3889"/>
        <w:gridCol w:w="1399"/>
      </w:tblGrid>
      <w:tr w:rsidR="00F61449" w:rsidRPr="00881A2D" w:rsidTr="00E45840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E45840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5356</w:t>
            </w:r>
          </w:p>
        </w:tc>
        <w:tc>
          <w:tcPr>
            <w:tcW w:w="30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12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</w:t>
            </w:r>
          </w:p>
        </w:tc>
        <w:tc>
          <w:tcPr>
            <w:tcW w:w="4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16546C" w:rsidRPr="00881A2D" w:rsidRDefault="00E45840" w:rsidP="00E45840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1317"/>
        <w:gridCol w:w="3107"/>
        <w:gridCol w:w="567"/>
      </w:tblGrid>
      <w:tr w:rsidR="00F61449" w:rsidRPr="00881A2D" w:rsidTr="00E45840">
        <w:tc>
          <w:tcPr>
            <w:tcW w:w="24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E45840" w:rsidP="00E45840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5377</w:t>
            </w:r>
          </w:p>
        </w:tc>
        <w:tc>
          <w:tcPr>
            <w:tcW w:w="359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E4584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4584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F6144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Nela Vujević</w:t>
            </w:r>
          </w:p>
        </w:tc>
        <w:tc>
          <w:tcPr>
            <w:tcW w:w="18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F0315E">
      <w:pPr>
        <w:jc w:val="center"/>
        <w:rPr>
          <w:b/>
          <w:sz w:val="18"/>
          <w:szCs w:val="18"/>
        </w:rPr>
      </w:pPr>
    </w:p>
    <w:p w:rsidR="0016546C" w:rsidRPr="00881A2D" w:rsidRDefault="00A870DA" w:rsidP="007A5F9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65824" w:rsidRPr="00881A2D" w:rsidRDefault="00A5191A" w:rsidP="00202449">
      <w:pPr>
        <w:pStyle w:val="Naslov1"/>
      </w:pPr>
      <w:r w:rsidRPr="00202449">
        <w:t>3</w:t>
      </w:r>
      <w:r w:rsidR="00A65824" w:rsidRPr="00202449">
        <w:t>.E  PREHRAMBENI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9040"/>
        <w:gridCol w:w="4618"/>
        <w:gridCol w:w="1343"/>
      </w:tblGrid>
      <w:tr w:rsidR="009022B3" w:rsidRPr="00881A2D" w:rsidTr="00202449">
        <w:trPr>
          <w:tblHeader/>
        </w:trPr>
        <w:tc>
          <w:tcPr>
            <w:tcW w:w="2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8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47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8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1204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TEHNOLOŠKE OPERACIJE : udžbenik za 3. razred kemijskih škola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Glasnović, Stanko Rozgaj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F017F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5C775B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4943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Bušić, Goran Igor Vinko Klobučar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9022B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strukovnih škola, drugi strani jezik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E53CB">
            <w:pPr>
              <w:rPr>
                <w:rFonts w:cs="Arial"/>
                <w:color w:val="000000"/>
                <w:sz w:val="18"/>
                <w:szCs w:val="18"/>
              </w:rPr>
            </w:pPr>
            <w:r w:rsidRPr="00881A2D">
              <w:rPr>
                <w:rFonts w:cs="Arial"/>
                <w:color w:val="000000"/>
                <w:sz w:val="18"/>
                <w:szCs w:val="18"/>
              </w:rPr>
              <w:t>Paul Radley, Daniela Simons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202449">
        <w:tc>
          <w:tcPr>
            <w:tcW w:w="2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2881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1478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88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202449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8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F017F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7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3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C3AD5" w:rsidRPr="00881A2D" w:rsidRDefault="00AC3AD5" w:rsidP="008663C3">
      <w:pPr>
        <w:pStyle w:val="Naslov1"/>
      </w:pPr>
      <w:r w:rsidRPr="00881A2D">
        <w:t>2.F  RUKOVATELJ PREH. STROJEVIMA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10539"/>
        <w:gridCol w:w="3066"/>
        <w:gridCol w:w="1262"/>
      </w:tblGrid>
      <w:tr w:rsidR="0086036E" w:rsidRPr="00881A2D" w:rsidTr="008663C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8663C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1572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Varošanec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8663C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C3AD5" w:rsidRPr="00881A2D" w:rsidRDefault="00AC3AD5" w:rsidP="00F0315E">
      <w:pPr>
        <w:jc w:val="center"/>
        <w:rPr>
          <w:b/>
          <w:sz w:val="18"/>
          <w:szCs w:val="18"/>
        </w:rPr>
      </w:pPr>
    </w:p>
    <w:p w:rsidR="002C7E3B" w:rsidRPr="00881A2D" w:rsidRDefault="002C7E3B" w:rsidP="00F0315E">
      <w:pPr>
        <w:jc w:val="center"/>
        <w:rPr>
          <w:b/>
          <w:sz w:val="18"/>
          <w:szCs w:val="18"/>
        </w:rPr>
      </w:pPr>
    </w:p>
    <w:p w:rsidR="00585A48" w:rsidRDefault="00585A48" w:rsidP="00F0315E">
      <w:pPr>
        <w:jc w:val="center"/>
        <w:rPr>
          <w:b/>
          <w:sz w:val="18"/>
          <w:szCs w:val="18"/>
        </w:rPr>
      </w:pPr>
    </w:p>
    <w:p w:rsidR="00585A48" w:rsidRDefault="00585A48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585A48">
      <w:pPr>
        <w:pStyle w:val="Naslov1"/>
      </w:pPr>
      <w:r w:rsidRPr="00881A2D">
        <w:t>1.G  TEH. NUTRICIONIST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9544"/>
        <w:gridCol w:w="4136"/>
        <w:gridCol w:w="1225"/>
      </w:tblGrid>
      <w:tr w:rsidR="0086036E" w:rsidRPr="00881A2D" w:rsidTr="00585A48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HIGIJENA : udžbenik za trogodišnje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Kostović Vranješ, Mirko Ruščić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D01B60">
      <w:pPr>
        <w:pStyle w:val="Naslov1"/>
      </w:pPr>
      <w:r w:rsidRPr="00881A2D">
        <w:t>2.G  TEH. NUTRICIONIST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9545"/>
        <w:gridCol w:w="4135"/>
        <w:gridCol w:w="1225"/>
      </w:tblGrid>
      <w:tr w:rsidR="0086036E" w:rsidRPr="00881A2D" w:rsidTr="001079C2">
        <w:trPr>
          <w:tblHeader/>
        </w:trPr>
        <w:tc>
          <w:tcPr>
            <w:tcW w:w="2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30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31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8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1079C2">
        <w:tc>
          <w:tcPr>
            <w:tcW w:w="271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302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131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38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3784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Car Kolarić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079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. 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Abramović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KEMIJA 2 : udžbenik kemije za drugi razred gimnazije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Aleksandra Habuš, Dubravka Stričević, Snježana Liber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1B419D">
      <w:pPr>
        <w:pStyle w:val="Naslov1"/>
      </w:pPr>
      <w:r w:rsidRPr="00881A2D">
        <w:t>3.G  TEH. NUTRICIONIST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9247"/>
        <w:gridCol w:w="4321"/>
        <w:gridCol w:w="1343"/>
      </w:tblGrid>
      <w:tr w:rsidR="009022B3" w:rsidRPr="00881A2D" w:rsidTr="00AC5AF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9022B3" w:rsidRPr="00881A2D" w:rsidTr="00AC5AF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6D274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r. u preradi: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Vidaković, K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4E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4E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4E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4E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9022B3">
        <w:trPr>
          <w:trHeight w:val="775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9022B3">
        <w:trPr>
          <w:trHeight w:val="621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9022B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W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Đurašević, Vesna Petrović-Peroković, D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. 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9C4BA3">
      <w:pPr>
        <w:pStyle w:val="Naslov1"/>
      </w:pPr>
      <w:r w:rsidRPr="00881A2D">
        <w:t>4.G TEH. NUTRICIONIST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9766"/>
        <w:gridCol w:w="3779"/>
        <w:gridCol w:w="1111"/>
      </w:tblGrid>
      <w:tr w:rsidR="00536BA6" w:rsidRPr="00881A2D" w:rsidTr="009C4BA3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30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1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36BA6" w:rsidRPr="00881A2D" w:rsidTr="009C4BA3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30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1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971422" w:rsidRPr="00881A2D" w:rsidRDefault="00971422" w:rsidP="00F0315E">
      <w:pPr>
        <w:jc w:val="center"/>
        <w:rPr>
          <w:b/>
          <w:sz w:val="18"/>
          <w:szCs w:val="18"/>
        </w:rPr>
      </w:pPr>
    </w:p>
    <w:p w:rsidR="00A21D55" w:rsidRPr="00881A2D" w:rsidRDefault="00536BA6" w:rsidP="00536BA6">
      <w:pPr>
        <w:pStyle w:val="Naslov1"/>
      </w:pPr>
      <w:r w:rsidRPr="00881A2D">
        <w:t>1.H  HOTELIJERSKO TURISTIČKITEHNIČAR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7488"/>
        <w:gridCol w:w="6134"/>
        <w:gridCol w:w="1262"/>
      </w:tblGrid>
      <w:tr w:rsidR="00A21D55" w:rsidRPr="00881A2D" w:rsidTr="00FE2497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FE2497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Darka Hamel, Ljiljana Tanay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Eterović, Olivera Jurković-Majić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2240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Slavko Ratkajec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Čorak, Vesna Mikačić, Željko Trezner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06F3F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21D55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  <w:p w:rsidR="00806F3F" w:rsidRPr="00881A2D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06F3F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21D55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  <w:p w:rsidR="00806F3F" w:rsidRPr="00881A2D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344C29">
      <w:pPr>
        <w:pStyle w:val="Naslov1"/>
      </w:pPr>
      <w:r w:rsidRPr="00881A2D">
        <w:t xml:space="preserve">2.H  </w:t>
      </w:r>
      <w:r w:rsidR="00344C29" w:rsidRPr="00881A2D">
        <w:t>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873"/>
        <w:gridCol w:w="4765"/>
        <w:gridCol w:w="1262"/>
      </w:tblGrid>
      <w:tr w:rsidR="00EF3800" w:rsidRPr="00881A2D" w:rsidTr="00344C29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1297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ORGANIZACIJA POSLOVANJA U HOTELIJERSTVU I TURIZMU: udžbenik za 2.razred hotelijersko turističkih tehničara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Đani Bunja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Maša Močiljanin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646939" w:rsidRPr="00881A2D" w:rsidRDefault="0064693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252692" w:rsidP="00252692">
      <w:pPr>
        <w:pStyle w:val="Naslov1"/>
      </w:pPr>
      <w:r w:rsidRPr="00881A2D">
        <w:t>3.H  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9225"/>
        <w:gridCol w:w="4358"/>
        <w:gridCol w:w="1262"/>
      </w:tblGrid>
      <w:tr w:rsidR="00A21D55" w:rsidRPr="00881A2D" w:rsidTr="00252692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252692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1298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Erceg, Sanja Varošanec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47106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71065" w:rsidRPr="00881A2D" w:rsidRDefault="00A21D55" w:rsidP="0047106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  <w:r w:rsidR="0047106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br/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Vjekoslav Robotić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646939" w:rsidRPr="00881A2D" w:rsidRDefault="00646939" w:rsidP="00690031">
      <w:pPr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A21D55" w:rsidRPr="00881A2D" w:rsidRDefault="00471065" w:rsidP="00471065">
      <w:pPr>
        <w:pStyle w:val="Naslov1"/>
      </w:pPr>
      <w:r w:rsidRPr="00881A2D">
        <w:t>4.H  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8856"/>
        <w:gridCol w:w="4737"/>
        <w:gridCol w:w="1262"/>
      </w:tblGrid>
      <w:tr w:rsidR="00A21D55" w:rsidRPr="00881A2D" w:rsidTr="009B10EF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9B10EF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1148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LIKOVNA UMJETNOST 2 - OPĆA POVIJEST UMJETNOSTI : OD PRAPOVIJESTI DO SUVREMENOSTI : udžbenik za 2. razred gimnazije s dvogodišnjim programom likovne umjetnosti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Karaman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Đani Bunja, Branka Kralj, Damir Meštrov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2239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Vilim Gorenc, Andrea Pešutić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2874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Erceg, Sanja Varošanec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4 STUDENT'S BOOK : udžbenik engleskog jezika za 4. razred strukovnih škola, prvi strani jezik; 4.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4 WORKBOOK : radna bilježnica za engleski jezik, 4. razred strukovnih škola, prvi strani jezik; 4.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46939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64693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U TURIZMU:za 3. I 4. razred ugostiteljsko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Snježana</w:t>
            </w:r>
            <w:r w:rsidR="00A13E05"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Boranić, Sanda Weber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A13E0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VADEA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2C7E3B" w:rsidRPr="00881A2D" w:rsidRDefault="002C7E3B" w:rsidP="00F0315E">
      <w:pPr>
        <w:jc w:val="center"/>
        <w:rPr>
          <w:b/>
          <w:sz w:val="18"/>
          <w:szCs w:val="18"/>
        </w:rPr>
      </w:pPr>
    </w:p>
    <w:p w:rsidR="007814F1" w:rsidRPr="00881A2D" w:rsidRDefault="007814F1" w:rsidP="00F0315E">
      <w:pPr>
        <w:jc w:val="center"/>
        <w:rPr>
          <w:b/>
          <w:sz w:val="18"/>
          <w:szCs w:val="18"/>
        </w:rPr>
      </w:pPr>
    </w:p>
    <w:p w:rsidR="007814F1" w:rsidRDefault="007814F1" w:rsidP="00F0315E">
      <w:pPr>
        <w:jc w:val="center"/>
        <w:rPr>
          <w:b/>
          <w:sz w:val="18"/>
          <w:szCs w:val="18"/>
        </w:rPr>
      </w:pPr>
    </w:p>
    <w:p w:rsidR="0039545E" w:rsidRDefault="0039545E" w:rsidP="00F0315E">
      <w:pPr>
        <w:jc w:val="center"/>
        <w:rPr>
          <w:b/>
          <w:sz w:val="18"/>
          <w:szCs w:val="18"/>
        </w:rPr>
      </w:pPr>
    </w:p>
    <w:p w:rsidR="0039545E" w:rsidRDefault="0039545E" w:rsidP="00F0315E">
      <w:pPr>
        <w:jc w:val="center"/>
        <w:rPr>
          <w:b/>
          <w:sz w:val="18"/>
          <w:szCs w:val="18"/>
        </w:rPr>
      </w:pPr>
    </w:p>
    <w:p w:rsidR="0039545E" w:rsidRPr="00881A2D" w:rsidRDefault="0039545E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891972">
      <w:pPr>
        <w:pStyle w:val="Naslov1"/>
      </w:pPr>
      <w:r w:rsidRPr="00881A2D">
        <w:t>1.I MEDICINSKA SESTRA/TEH. OPĆE NJEGE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9351"/>
        <w:gridCol w:w="4141"/>
        <w:gridCol w:w="1163"/>
      </w:tblGrid>
      <w:tr w:rsidR="00684CDA" w:rsidRPr="00881A2D" w:rsidTr="008E1CD6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6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3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6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296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131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6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medicinskih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Bernardica Bakula, Sanja Varošanec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KEMIJA : udžbenik kemije za prvi razred medicinske škole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5057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5451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55134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5134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geografije za 1. razred medicinskih i zdravstvenih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A6582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Mladen Maradin, Hermenegildo Gall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5455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1 : integrirani udžbenik za 1. razred srednje medicinske škole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Bouša, Marija Gazzari, Žarko Gazzari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E92E5D">
      <w:pPr>
        <w:pStyle w:val="Naslov1"/>
      </w:pPr>
      <w:r w:rsidRPr="00881A2D">
        <w:t>2.I  MEDICINSKA SESTRA/TEH. OPĆE NJEGE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9422"/>
        <w:gridCol w:w="4071"/>
        <w:gridCol w:w="1163"/>
      </w:tblGrid>
      <w:tr w:rsidR="00E92E5D" w:rsidRPr="00881A2D" w:rsidTr="00E92E5D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6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E92E5D" w:rsidRPr="00881A2D" w:rsidTr="00E92E5D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299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129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36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4754E0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4754E0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754E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Martina Jakovčić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Bernardica Bakula, Sanja Varošanec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4230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Antica Petreski, Dubravka Stričević, Blanka Sever, Helena Čičak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561CB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4990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561CB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Bouša, Marija Gazzari, Žarko Gazzari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8B6D88">
      <w:pPr>
        <w:pStyle w:val="Naslov1"/>
      </w:pPr>
      <w:r w:rsidRPr="00881A2D">
        <w:t>3.I 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9593"/>
        <w:gridCol w:w="4129"/>
        <w:gridCol w:w="1111"/>
      </w:tblGrid>
      <w:tr w:rsidR="00406942" w:rsidRPr="00881A2D" w:rsidTr="008B6D88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8B6D88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1. razred srednjih medicinskih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Nataša Kovačić, Ivan Krešimir Lukić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Volner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NAČELA POUČAVANJA : udžbenik u trećem razredu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Zlatica Šimunović, Tatjana Papst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Zarevski, Mladen Havelka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Ružica Ilić, Jasna Ivasić, Ivan Malčić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70DA" w:rsidRPr="00881A2D" w:rsidRDefault="00A870DA" w:rsidP="00F0315E">
      <w:pPr>
        <w:jc w:val="center"/>
        <w:rPr>
          <w:b/>
          <w:sz w:val="18"/>
          <w:szCs w:val="18"/>
        </w:rPr>
      </w:pPr>
    </w:p>
    <w:p w:rsidR="006F6533" w:rsidRDefault="006F6533" w:rsidP="00F0315E">
      <w:pPr>
        <w:jc w:val="center"/>
        <w:rPr>
          <w:b/>
          <w:sz w:val="18"/>
          <w:szCs w:val="18"/>
        </w:rPr>
      </w:pPr>
    </w:p>
    <w:p w:rsidR="006F6533" w:rsidRDefault="006F6533" w:rsidP="00F0315E">
      <w:pPr>
        <w:jc w:val="center"/>
        <w:rPr>
          <w:b/>
          <w:sz w:val="18"/>
          <w:szCs w:val="18"/>
        </w:rPr>
      </w:pPr>
    </w:p>
    <w:p w:rsidR="00406942" w:rsidRPr="00881A2D" w:rsidRDefault="006F6533" w:rsidP="006F6533">
      <w:pPr>
        <w:pStyle w:val="Naslov1"/>
      </w:pPr>
      <w:r w:rsidRPr="00881A2D">
        <w:t>4.I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0294"/>
        <w:gridCol w:w="3388"/>
        <w:gridCol w:w="1111"/>
      </w:tblGrid>
      <w:tr w:rsidR="00406942" w:rsidRPr="00881A2D" w:rsidTr="00B4222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B4222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1365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3776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Valerija Blažičević, Ivan Damjanov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Ribarić, Aleksandra Vidoša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Dolanski Babić, Tatjana Roginić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BIOFIZIKA : radna bilježnica za 4. razred srednjih medicinskih škola za zanimanje medicinska sestraopće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Dolanski Babić, Tatjana Roginić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610784">
      <w:pPr>
        <w:pStyle w:val="Naslov1"/>
      </w:pPr>
      <w:r w:rsidRPr="00881A2D">
        <w:t>5.</w:t>
      </w:r>
      <w:r w:rsidR="005560BA" w:rsidRPr="00881A2D">
        <w:t>I</w:t>
      </w:r>
      <w:r w:rsidRPr="00881A2D">
        <w:t xml:space="preserve"> 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0722"/>
        <w:gridCol w:w="2953"/>
        <w:gridCol w:w="1111"/>
      </w:tblGrid>
      <w:tr w:rsidR="00406942" w:rsidRPr="00881A2D" w:rsidTr="000C4BBB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0C4BBB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1369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4 - ZDRAVSTVENA NJEGA KIRURŠKIH, ONKOLOŠKIH I PSIHIJATRIJSKIH BOLESNIKA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Muk, Nada Prlić, Vera Rogina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Damjan Abou Aldan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Dubravko Habek, Katica Pecigoš-Kljuković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7075B3">
      <w:pPr>
        <w:pStyle w:val="Naslov1"/>
      </w:pPr>
      <w:r w:rsidRPr="00881A2D">
        <w:t>1.J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8513"/>
        <w:gridCol w:w="5011"/>
        <w:gridCol w:w="1343"/>
      </w:tblGrid>
      <w:tr w:rsidR="00406942" w:rsidRPr="00881A2D" w:rsidTr="004B040C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4B040C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4250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Bušić, Goran I. V. Klobučar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D2873" w:rsidRDefault="004D2873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406942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4D2873" w:rsidRPr="00881A2D" w:rsidRDefault="004D2873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6C31D5">
      <w:pPr>
        <w:pStyle w:val="Naslov1"/>
      </w:pPr>
      <w:r w:rsidRPr="00881A2D">
        <w:t>2.J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8580"/>
        <w:gridCol w:w="5060"/>
        <w:gridCol w:w="1225"/>
      </w:tblGrid>
      <w:tr w:rsidR="00406942" w:rsidRPr="00881A2D" w:rsidTr="006C31D5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6C31D5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ANALITIČKA KEMIJA : za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Mara Banović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833E10">
      <w:pPr>
        <w:pStyle w:val="Naslov1"/>
      </w:pPr>
      <w:r w:rsidRPr="00881A2D">
        <w:t>3.J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8266"/>
        <w:gridCol w:w="5495"/>
        <w:gridCol w:w="1111"/>
      </w:tblGrid>
      <w:tr w:rsidR="00406942" w:rsidRPr="00881A2D" w:rsidTr="00833E10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833E10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11038E">
      <w:pPr>
        <w:pStyle w:val="Naslov1"/>
      </w:pPr>
      <w:r w:rsidRPr="00881A2D">
        <w:t>4.</w:t>
      </w:r>
      <w:r w:rsidR="002C3F8B" w:rsidRPr="00881A2D">
        <w:t>J</w:t>
      </w:r>
      <w:r w:rsidRPr="00881A2D">
        <w:t xml:space="preserve">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8770"/>
        <w:gridCol w:w="4960"/>
        <w:gridCol w:w="1111"/>
      </w:tblGrid>
      <w:tr w:rsidR="00406942" w:rsidRPr="00881A2D" w:rsidTr="0011038E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11038E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2C7E3B" w:rsidRDefault="002C7E3B" w:rsidP="00F0315E">
      <w:pPr>
        <w:jc w:val="center"/>
        <w:rPr>
          <w:b/>
          <w:sz w:val="18"/>
          <w:szCs w:val="18"/>
        </w:rPr>
      </w:pPr>
    </w:p>
    <w:p w:rsidR="00B6171E" w:rsidRDefault="00B6171E" w:rsidP="00F0315E">
      <w:pPr>
        <w:jc w:val="center"/>
        <w:rPr>
          <w:b/>
          <w:sz w:val="18"/>
          <w:szCs w:val="18"/>
        </w:rPr>
      </w:pPr>
    </w:p>
    <w:p w:rsidR="00B6171E" w:rsidRPr="00881A2D" w:rsidRDefault="00B6171E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B6171E">
      <w:pPr>
        <w:pStyle w:val="Naslov1"/>
      </w:pPr>
      <w:r w:rsidRPr="00881A2D">
        <w:t>1.K  FIZIOTERAPEUTSKI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9552"/>
        <w:gridCol w:w="4129"/>
        <w:gridCol w:w="1225"/>
      </w:tblGrid>
      <w:tr w:rsidR="00DB0784" w:rsidRPr="00881A2D" w:rsidTr="003124D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F1FE6">
      <w:pPr>
        <w:pStyle w:val="Naslov1"/>
      </w:pPr>
      <w:r w:rsidRPr="00881A2D">
        <w:t>2.K  FIZIOTERAPEUTSKI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9552"/>
        <w:gridCol w:w="4128"/>
        <w:gridCol w:w="1225"/>
      </w:tblGrid>
      <w:tr w:rsidR="007E4912" w:rsidRPr="00881A2D" w:rsidTr="00FF1FE6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7E4912" w:rsidRPr="00881A2D" w:rsidTr="00FF1FE6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97142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</w:t>
            </w: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 A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873337" w:rsidRDefault="0087333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05987" w:rsidRPr="00881A2D" w:rsidRDefault="00F05987" w:rsidP="00873337">
      <w:pPr>
        <w:pStyle w:val="Naslov1"/>
      </w:pPr>
      <w:r w:rsidRPr="00881A2D">
        <w:t>3.K  FIZIOTERAPEUTSKI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9118"/>
        <w:gridCol w:w="4425"/>
        <w:gridCol w:w="1113"/>
      </w:tblGrid>
      <w:tr w:rsidR="006F032F" w:rsidRPr="00881A2D" w:rsidTr="00BB4726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9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40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1352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LIJEČENJE POKRETOM : udžbenik kineziterapije za 3. razred medicinskih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Ozana Pope-Gajić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5468</w:t>
            </w:r>
          </w:p>
        </w:tc>
        <w:tc>
          <w:tcPr>
            <w:tcW w:w="289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140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Predrag Zarevski, Mladen Havelka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A30F88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4990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A30F88" w:rsidP="0097142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</w:tbl>
    <w:p w:rsidR="0005613F" w:rsidRPr="00881A2D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F05987" w:rsidRDefault="00F05987" w:rsidP="00F0315E">
      <w:pPr>
        <w:jc w:val="center"/>
        <w:rPr>
          <w:b/>
          <w:sz w:val="18"/>
          <w:szCs w:val="18"/>
        </w:rPr>
      </w:pPr>
    </w:p>
    <w:p w:rsidR="00F05987" w:rsidRPr="00881A2D" w:rsidRDefault="002C3F8B" w:rsidP="007E3413">
      <w:pPr>
        <w:pStyle w:val="Naslov1"/>
      </w:pPr>
      <w:r w:rsidRPr="00881A2D">
        <w:t>4.K FIZIOTERAPEUTSKI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8647"/>
        <w:gridCol w:w="4898"/>
        <w:gridCol w:w="1111"/>
      </w:tblGrid>
      <w:tr w:rsidR="006F032F" w:rsidRPr="00881A2D" w:rsidTr="00956C32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956C3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74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5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956C32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KS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KLETT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4994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56C32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4995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56C32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956C32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274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55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</w:tbl>
    <w:p w:rsidR="002C3F8B" w:rsidRPr="00881A2D" w:rsidRDefault="00796CD7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Fizioterapija deformacija lokomotornog sustava</w:t>
      </w:r>
      <w:r w:rsidRPr="00881A2D">
        <w:rPr>
          <w:b/>
          <w:sz w:val="18"/>
          <w:szCs w:val="18"/>
        </w:rPr>
        <w:t>, Anka Kovačević, izdavač:Alkascript, Zagreb</w:t>
      </w:r>
    </w:p>
    <w:p w:rsidR="00956C32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956C32" w:rsidRDefault="00956C3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5191A" w:rsidRPr="00881A2D" w:rsidRDefault="008813E4" w:rsidP="00956C32">
      <w:pPr>
        <w:pStyle w:val="Naslov1"/>
      </w:pPr>
      <w:r w:rsidRPr="00956C32">
        <w:t>1.L</w:t>
      </w:r>
      <w:r w:rsidR="00A5191A" w:rsidRPr="00956C32">
        <w:t xml:space="preserve">  POSLOVNI TAJNIK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445"/>
        <w:gridCol w:w="4094"/>
        <w:gridCol w:w="1368"/>
      </w:tblGrid>
      <w:tr w:rsidR="00375595" w:rsidRPr="00881A2D" w:rsidTr="00956C32">
        <w:trPr>
          <w:tblHeader/>
        </w:trPr>
        <w:tc>
          <w:tcPr>
            <w:tcW w:w="27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3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375595" w:rsidRPr="00881A2D" w:rsidTr="00956C32">
        <w:tc>
          <w:tcPr>
            <w:tcW w:w="27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299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1</w:t>
            </w:r>
          </w:p>
        </w:tc>
        <w:tc>
          <w:tcPr>
            <w:tcW w:w="12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43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rPr>
                <w:rFonts w:cs="Arial"/>
                <w:color w:val="000000"/>
                <w:sz w:val="18"/>
                <w:szCs w:val="18"/>
              </w:rPr>
            </w:pPr>
            <w:r w:rsidRPr="00881A2D">
              <w:rPr>
                <w:rFonts w:cs="Arial"/>
                <w:color w:val="000000"/>
                <w:sz w:val="18"/>
                <w:szCs w:val="18"/>
              </w:rPr>
              <w:t>Ingrid Damiani Einwalter, Mirjana Marković Marinković, Nives Sironić Bonefačić</w:t>
            </w:r>
          </w:p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375595" w:rsidRPr="006C4CBA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6C4CBA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C4C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7B0E1C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B0E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6E3FD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33C3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33C3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92EAB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33C3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92EAB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833C3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33C3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92EA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92EAB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892EAB" w:rsidP="00833C3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92EAB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833C3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ZDRAVLJE : udžbenik biologije za strukovne škole, svezak B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Gorica Grozdanić, Karlo Horvatin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udžbenik biologije za strukovne škole, svezak C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Gorica Grozdanić, Karlo Horvatin, Željko Krstanac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504188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75595" w:rsidRPr="00881A2D" w:rsidRDefault="00375595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C93BD8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3BD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radna bilježnica latinskog jezika za 1. i 2. razred gimnazije, 1. i 2. godina uč.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375595" w:rsidRPr="00881A2D" w:rsidTr="00956C32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75595" w:rsidRPr="00881A2D" w:rsidRDefault="00375595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C157CC" w:rsidRDefault="00C157CC" w:rsidP="008813E4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6F032F" w:rsidRPr="00881A2D" w:rsidRDefault="006F032F" w:rsidP="008813E4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8813E4" w:rsidRPr="00881A2D" w:rsidRDefault="008813E4" w:rsidP="006F032F">
      <w:pPr>
        <w:pStyle w:val="Naslov1"/>
      </w:pPr>
      <w:r w:rsidRPr="006F032F">
        <w:t>4.L  POSLOVNI TAJNIK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8607"/>
        <w:gridCol w:w="4872"/>
        <w:gridCol w:w="1368"/>
      </w:tblGrid>
      <w:tr w:rsidR="002B2F02" w:rsidRPr="00881A2D" w:rsidTr="00C355D9">
        <w:trPr>
          <w:tblHeader/>
        </w:trPr>
        <w:tc>
          <w:tcPr>
            <w:tcW w:w="28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73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4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3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2B2F02" w:rsidRPr="00881A2D" w:rsidTr="00C355D9">
        <w:tc>
          <w:tcPr>
            <w:tcW w:w="28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2731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1546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43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1325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TEHNIKA KOMUNICIRANJA 2 : udžbenik za 4. razred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N. Gojčeta, M. Komorčec, M. Šincek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450C87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3630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E4B8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TAJNIČKI POSLOVI 2 : udžbenik za 4. razred upravno-birotehničke škole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E4B8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Gordana Malvić, Marica Piršlin, Mira Šincek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A66F7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7B0E1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B0E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B0E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B0E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2B2F02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881A2D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04188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0418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F02" w:rsidRPr="00450C87" w:rsidRDefault="002B2F02" w:rsidP="004842F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50C8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B2F02" w:rsidRPr="00881A2D" w:rsidTr="00C355D9">
        <w:tc>
          <w:tcPr>
            <w:tcW w:w="2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C775B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27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15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B2F02" w:rsidRPr="00881A2D" w:rsidRDefault="002B2F02" w:rsidP="005C775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5191A" w:rsidRPr="00881A2D" w:rsidRDefault="00A5191A" w:rsidP="0005613F">
      <w:pPr>
        <w:rPr>
          <w:b/>
          <w:sz w:val="18"/>
          <w:szCs w:val="18"/>
        </w:rPr>
      </w:pPr>
    </w:p>
    <w:sectPr w:rsidR="00A5191A" w:rsidRPr="00881A2D" w:rsidSect="0047180E">
      <w:headerReference w:type="default" r:id="rId7"/>
      <w:footerReference w:type="default" r:id="rId8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32" w:rsidRDefault="00833C32" w:rsidP="007A5F9A">
      <w:pPr>
        <w:spacing w:after="0" w:line="240" w:lineRule="auto"/>
      </w:pPr>
      <w:r>
        <w:separator/>
      </w:r>
    </w:p>
  </w:endnote>
  <w:endnote w:type="continuationSeparator" w:id="0">
    <w:p w:rsidR="00833C32" w:rsidRDefault="00833C32" w:rsidP="007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15"/>
      <w:docPartObj>
        <w:docPartGallery w:val="Page Numbers (Bottom of Page)"/>
        <w:docPartUnique/>
      </w:docPartObj>
    </w:sdtPr>
    <w:sdtContent>
      <w:p w:rsidR="00833C32" w:rsidRDefault="00F7685D">
        <w:pPr>
          <w:pStyle w:val="Podnoje"/>
        </w:pPr>
        <w:r w:rsidRPr="00F7685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8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2083">
                <w:txbxContent>
                  <w:p w:rsidR="00833C32" w:rsidRDefault="00F7685D" w:rsidP="002D4A4E">
                    <w:pPr>
                      <w:jc w:val="center"/>
                      <w:rPr>
                        <w:color w:val="4F81BD" w:themeColor="accent1"/>
                      </w:rPr>
                    </w:pPr>
                    <w:r w:rsidRPr="00F7685D">
                      <w:fldChar w:fldCharType="begin"/>
                    </w:r>
                    <w:r w:rsidR="00E55452">
                      <w:instrText xml:space="preserve"> PAGE    \* MERGEFORMAT </w:instrText>
                    </w:r>
                    <w:r w:rsidRPr="00F7685D">
                      <w:fldChar w:fldCharType="separate"/>
                    </w:r>
                    <w:r w:rsidR="002B2F02" w:rsidRPr="002B2F02">
                      <w:rPr>
                        <w:noProof/>
                        <w:color w:val="4F81BD" w:themeColor="accent1"/>
                      </w:rPr>
                      <w:t>70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32" w:rsidRDefault="00833C32" w:rsidP="007A5F9A">
      <w:pPr>
        <w:spacing w:after="0" w:line="240" w:lineRule="auto"/>
      </w:pPr>
      <w:r>
        <w:separator/>
      </w:r>
    </w:p>
  </w:footnote>
  <w:footnote w:type="continuationSeparator" w:id="0">
    <w:p w:rsidR="00833C32" w:rsidRDefault="00833C32" w:rsidP="007A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68" w:type="pct"/>
      <w:jc w:val="right"/>
      <w:tblInd w:w="-56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837"/>
      <w:gridCol w:w="6440"/>
    </w:tblGrid>
    <w:tr w:rsidR="00833C32" w:rsidRPr="0047180E" w:rsidTr="002D4A4E">
      <w:trPr>
        <w:jc w:val="right"/>
      </w:trPr>
      <w:tc>
        <w:tcPr>
          <w:tcW w:w="1529" w:type="pct"/>
        </w:tcPr>
        <w:p w:rsidR="00833C32" w:rsidRPr="0047180E" w:rsidRDefault="00833C32" w:rsidP="009C4BA3">
          <w:pPr>
            <w:pStyle w:val="Zaglavlje"/>
            <w:jc w:val="right"/>
            <w:rPr>
              <w:color w:val="1F497D" w:themeColor="text2"/>
            </w:rPr>
          </w:pPr>
        </w:p>
      </w:tc>
      <w:tc>
        <w:tcPr>
          <w:tcW w:w="3471" w:type="pct"/>
        </w:tcPr>
        <w:p w:rsidR="00833C32" w:rsidRPr="0047180E" w:rsidRDefault="00833C32" w:rsidP="002D4A4E">
          <w:pPr>
            <w:pStyle w:val="Zaglavlje"/>
            <w:jc w:val="center"/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1F497D" w:themeColor="text2"/>
              <w:sz w:val="24"/>
              <w:szCs w:val="24"/>
              <w:lang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-211455</wp:posOffset>
                </wp:positionV>
                <wp:extent cx="419100" cy="419100"/>
                <wp:effectExtent l="1905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7180E"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 xml:space="preserve">Odabrani udžbenici </w:t>
          </w:r>
          <w:r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 xml:space="preserve">za </w:t>
          </w:r>
          <w:r w:rsidRPr="0047180E"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>šk.god. 2016./2017.</w:t>
          </w:r>
        </w:p>
      </w:tc>
    </w:tr>
  </w:tbl>
  <w:p w:rsidR="00833C32" w:rsidRDefault="00833C3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15E"/>
    <w:rsid w:val="00013AA2"/>
    <w:rsid w:val="0001633A"/>
    <w:rsid w:val="000302C5"/>
    <w:rsid w:val="000338A3"/>
    <w:rsid w:val="0004306B"/>
    <w:rsid w:val="00043847"/>
    <w:rsid w:val="00047D14"/>
    <w:rsid w:val="00051054"/>
    <w:rsid w:val="00056064"/>
    <w:rsid w:val="0005613F"/>
    <w:rsid w:val="00064A49"/>
    <w:rsid w:val="000923A4"/>
    <w:rsid w:val="000B2487"/>
    <w:rsid w:val="000C4BBB"/>
    <w:rsid w:val="000D4837"/>
    <w:rsid w:val="000D7E03"/>
    <w:rsid w:val="000E5626"/>
    <w:rsid w:val="0010352B"/>
    <w:rsid w:val="00103F10"/>
    <w:rsid w:val="00105C6F"/>
    <w:rsid w:val="001076F9"/>
    <w:rsid w:val="001079C2"/>
    <w:rsid w:val="0011038E"/>
    <w:rsid w:val="00116E60"/>
    <w:rsid w:val="00117FA6"/>
    <w:rsid w:val="00120296"/>
    <w:rsid w:val="00120658"/>
    <w:rsid w:val="001410EC"/>
    <w:rsid w:val="00142786"/>
    <w:rsid w:val="00153D2A"/>
    <w:rsid w:val="00157ADA"/>
    <w:rsid w:val="00160805"/>
    <w:rsid w:val="00160B8C"/>
    <w:rsid w:val="0016546C"/>
    <w:rsid w:val="001679E0"/>
    <w:rsid w:val="001A0B37"/>
    <w:rsid w:val="001A516F"/>
    <w:rsid w:val="001B315F"/>
    <w:rsid w:val="001B419D"/>
    <w:rsid w:val="001D4F9D"/>
    <w:rsid w:val="001F2E66"/>
    <w:rsid w:val="001F56E4"/>
    <w:rsid w:val="001F62AA"/>
    <w:rsid w:val="00202449"/>
    <w:rsid w:val="00207131"/>
    <w:rsid w:val="00217EAE"/>
    <w:rsid w:val="002272BA"/>
    <w:rsid w:val="00252692"/>
    <w:rsid w:val="00255D2C"/>
    <w:rsid w:val="00270B9F"/>
    <w:rsid w:val="002818F2"/>
    <w:rsid w:val="00296A2E"/>
    <w:rsid w:val="002A6193"/>
    <w:rsid w:val="002B0F92"/>
    <w:rsid w:val="002B2F02"/>
    <w:rsid w:val="002B3067"/>
    <w:rsid w:val="002C1528"/>
    <w:rsid w:val="002C3F8B"/>
    <w:rsid w:val="002C721D"/>
    <w:rsid w:val="002C7E3B"/>
    <w:rsid w:val="002D4371"/>
    <w:rsid w:val="002D4A4E"/>
    <w:rsid w:val="002E07AC"/>
    <w:rsid w:val="002E5390"/>
    <w:rsid w:val="002F0DC9"/>
    <w:rsid w:val="0031231F"/>
    <w:rsid w:val="003124D3"/>
    <w:rsid w:val="00330520"/>
    <w:rsid w:val="003324FE"/>
    <w:rsid w:val="00344C29"/>
    <w:rsid w:val="00375595"/>
    <w:rsid w:val="00377076"/>
    <w:rsid w:val="00381B65"/>
    <w:rsid w:val="0039545E"/>
    <w:rsid w:val="003A0D96"/>
    <w:rsid w:val="003A258B"/>
    <w:rsid w:val="003A7A2E"/>
    <w:rsid w:val="003C7F60"/>
    <w:rsid w:val="003D3DE8"/>
    <w:rsid w:val="003E1BEB"/>
    <w:rsid w:val="003E62F8"/>
    <w:rsid w:val="003E685F"/>
    <w:rsid w:val="003F12F4"/>
    <w:rsid w:val="003F4730"/>
    <w:rsid w:val="00406942"/>
    <w:rsid w:val="00410FEB"/>
    <w:rsid w:val="00415E1F"/>
    <w:rsid w:val="00421D44"/>
    <w:rsid w:val="00433D53"/>
    <w:rsid w:val="004359F5"/>
    <w:rsid w:val="0043674D"/>
    <w:rsid w:val="00450C87"/>
    <w:rsid w:val="004519E7"/>
    <w:rsid w:val="004539B1"/>
    <w:rsid w:val="00460679"/>
    <w:rsid w:val="00466806"/>
    <w:rsid w:val="00466ACF"/>
    <w:rsid w:val="00471065"/>
    <w:rsid w:val="0047180E"/>
    <w:rsid w:val="004754E0"/>
    <w:rsid w:val="004842F2"/>
    <w:rsid w:val="004957B6"/>
    <w:rsid w:val="004B040C"/>
    <w:rsid w:val="004B0ECF"/>
    <w:rsid w:val="004B1185"/>
    <w:rsid w:val="004B2469"/>
    <w:rsid w:val="004D2873"/>
    <w:rsid w:val="004D2A9D"/>
    <w:rsid w:val="004D3705"/>
    <w:rsid w:val="004E32F0"/>
    <w:rsid w:val="004F25A9"/>
    <w:rsid w:val="004F5AD5"/>
    <w:rsid w:val="004F7A3B"/>
    <w:rsid w:val="0050237E"/>
    <w:rsid w:val="00504188"/>
    <w:rsid w:val="005129C2"/>
    <w:rsid w:val="00536BA6"/>
    <w:rsid w:val="00546503"/>
    <w:rsid w:val="0055134D"/>
    <w:rsid w:val="00555B3A"/>
    <w:rsid w:val="005560BA"/>
    <w:rsid w:val="00561CB2"/>
    <w:rsid w:val="00572FB0"/>
    <w:rsid w:val="00573088"/>
    <w:rsid w:val="00585A48"/>
    <w:rsid w:val="0059075D"/>
    <w:rsid w:val="005A382E"/>
    <w:rsid w:val="005A58CF"/>
    <w:rsid w:val="005B0777"/>
    <w:rsid w:val="005C3EC2"/>
    <w:rsid w:val="005C7250"/>
    <w:rsid w:val="005C7AAB"/>
    <w:rsid w:val="005E6D27"/>
    <w:rsid w:val="00610784"/>
    <w:rsid w:val="006129E7"/>
    <w:rsid w:val="0063490F"/>
    <w:rsid w:val="00642F46"/>
    <w:rsid w:val="00643C05"/>
    <w:rsid w:val="00646939"/>
    <w:rsid w:val="00650CEF"/>
    <w:rsid w:val="00684CDA"/>
    <w:rsid w:val="00690031"/>
    <w:rsid w:val="006C31D5"/>
    <w:rsid w:val="006C4CBA"/>
    <w:rsid w:val="006C52A2"/>
    <w:rsid w:val="006D274E"/>
    <w:rsid w:val="006E1592"/>
    <w:rsid w:val="006E3FDB"/>
    <w:rsid w:val="006E4237"/>
    <w:rsid w:val="006E52B2"/>
    <w:rsid w:val="006E7CE8"/>
    <w:rsid w:val="006F032F"/>
    <w:rsid w:val="006F6533"/>
    <w:rsid w:val="007075B3"/>
    <w:rsid w:val="00727BE4"/>
    <w:rsid w:val="007332A7"/>
    <w:rsid w:val="00747A30"/>
    <w:rsid w:val="00753582"/>
    <w:rsid w:val="007650E1"/>
    <w:rsid w:val="007804D9"/>
    <w:rsid w:val="007814F1"/>
    <w:rsid w:val="007906B4"/>
    <w:rsid w:val="00790BAA"/>
    <w:rsid w:val="00796CD7"/>
    <w:rsid w:val="00797BC0"/>
    <w:rsid w:val="007A2ED8"/>
    <w:rsid w:val="007A5F9A"/>
    <w:rsid w:val="007B0E1C"/>
    <w:rsid w:val="007C2CF1"/>
    <w:rsid w:val="007E3413"/>
    <w:rsid w:val="007E4912"/>
    <w:rsid w:val="007E7493"/>
    <w:rsid w:val="00806F3F"/>
    <w:rsid w:val="00810FED"/>
    <w:rsid w:val="00813030"/>
    <w:rsid w:val="00823BEF"/>
    <w:rsid w:val="0083007F"/>
    <w:rsid w:val="00833563"/>
    <w:rsid w:val="00833C32"/>
    <w:rsid w:val="00833E10"/>
    <w:rsid w:val="008372F0"/>
    <w:rsid w:val="0086036E"/>
    <w:rsid w:val="008663C3"/>
    <w:rsid w:val="00873337"/>
    <w:rsid w:val="008813E4"/>
    <w:rsid w:val="00881A2D"/>
    <w:rsid w:val="00886DB3"/>
    <w:rsid w:val="00891972"/>
    <w:rsid w:val="00892EAB"/>
    <w:rsid w:val="008A165B"/>
    <w:rsid w:val="008B6D88"/>
    <w:rsid w:val="008C348C"/>
    <w:rsid w:val="008E1CD6"/>
    <w:rsid w:val="008E5CF5"/>
    <w:rsid w:val="008F34DF"/>
    <w:rsid w:val="008F60CF"/>
    <w:rsid w:val="009022B3"/>
    <w:rsid w:val="00956C32"/>
    <w:rsid w:val="00964C49"/>
    <w:rsid w:val="009662DF"/>
    <w:rsid w:val="009670C3"/>
    <w:rsid w:val="009700B6"/>
    <w:rsid w:val="00971422"/>
    <w:rsid w:val="00982278"/>
    <w:rsid w:val="00982294"/>
    <w:rsid w:val="00996BDF"/>
    <w:rsid w:val="009B10EF"/>
    <w:rsid w:val="009B1943"/>
    <w:rsid w:val="009C1B41"/>
    <w:rsid w:val="009C4BA3"/>
    <w:rsid w:val="009D3BAD"/>
    <w:rsid w:val="009D3C57"/>
    <w:rsid w:val="00A13E05"/>
    <w:rsid w:val="00A21D55"/>
    <w:rsid w:val="00A25901"/>
    <w:rsid w:val="00A30F88"/>
    <w:rsid w:val="00A32732"/>
    <w:rsid w:val="00A5191A"/>
    <w:rsid w:val="00A65824"/>
    <w:rsid w:val="00A72DBF"/>
    <w:rsid w:val="00A80AA3"/>
    <w:rsid w:val="00A80BF7"/>
    <w:rsid w:val="00A870DA"/>
    <w:rsid w:val="00A912F6"/>
    <w:rsid w:val="00A92DDD"/>
    <w:rsid w:val="00A93ECB"/>
    <w:rsid w:val="00A94384"/>
    <w:rsid w:val="00AA39A4"/>
    <w:rsid w:val="00AB2CEC"/>
    <w:rsid w:val="00AB735C"/>
    <w:rsid w:val="00AB7B4D"/>
    <w:rsid w:val="00AC3AD5"/>
    <w:rsid w:val="00AC5AFD"/>
    <w:rsid w:val="00AE453E"/>
    <w:rsid w:val="00AE4EF3"/>
    <w:rsid w:val="00AE53CB"/>
    <w:rsid w:val="00B04873"/>
    <w:rsid w:val="00B055EA"/>
    <w:rsid w:val="00B06218"/>
    <w:rsid w:val="00B0663A"/>
    <w:rsid w:val="00B201FC"/>
    <w:rsid w:val="00B21916"/>
    <w:rsid w:val="00B262E9"/>
    <w:rsid w:val="00B4222D"/>
    <w:rsid w:val="00B44FFD"/>
    <w:rsid w:val="00B5051F"/>
    <w:rsid w:val="00B6171E"/>
    <w:rsid w:val="00B62B69"/>
    <w:rsid w:val="00B77F60"/>
    <w:rsid w:val="00B969B4"/>
    <w:rsid w:val="00BA108B"/>
    <w:rsid w:val="00BB4726"/>
    <w:rsid w:val="00BD456E"/>
    <w:rsid w:val="00BF56EE"/>
    <w:rsid w:val="00C062DE"/>
    <w:rsid w:val="00C12410"/>
    <w:rsid w:val="00C13093"/>
    <w:rsid w:val="00C157CC"/>
    <w:rsid w:val="00C17228"/>
    <w:rsid w:val="00C355D9"/>
    <w:rsid w:val="00C46425"/>
    <w:rsid w:val="00C5098F"/>
    <w:rsid w:val="00C624A2"/>
    <w:rsid w:val="00C75D89"/>
    <w:rsid w:val="00C82693"/>
    <w:rsid w:val="00C92EE3"/>
    <w:rsid w:val="00C93BD8"/>
    <w:rsid w:val="00CA5299"/>
    <w:rsid w:val="00CA567A"/>
    <w:rsid w:val="00CB2809"/>
    <w:rsid w:val="00CE4B8E"/>
    <w:rsid w:val="00D01B60"/>
    <w:rsid w:val="00D01F20"/>
    <w:rsid w:val="00D23AD6"/>
    <w:rsid w:val="00D36F76"/>
    <w:rsid w:val="00D46882"/>
    <w:rsid w:val="00D505C0"/>
    <w:rsid w:val="00D5087D"/>
    <w:rsid w:val="00D63541"/>
    <w:rsid w:val="00D67D98"/>
    <w:rsid w:val="00D8438B"/>
    <w:rsid w:val="00DB0784"/>
    <w:rsid w:val="00DC5C86"/>
    <w:rsid w:val="00DF2875"/>
    <w:rsid w:val="00E133DF"/>
    <w:rsid w:val="00E14E7F"/>
    <w:rsid w:val="00E16DD5"/>
    <w:rsid w:val="00E207ED"/>
    <w:rsid w:val="00E27F25"/>
    <w:rsid w:val="00E3422E"/>
    <w:rsid w:val="00E40D92"/>
    <w:rsid w:val="00E45840"/>
    <w:rsid w:val="00E4624D"/>
    <w:rsid w:val="00E55452"/>
    <w:rsid w:val="00E6797B"/>
    <w:rsid w:val="00E85ED1"/>
    <w:rsid w:val="00E92ACC"/>
    <w:rsid w:val="00E92E5D"/>
    <w:rsid w:val="00E97836"/>
    <w:rsid w:val="00EC7C9F"/>
    <w:rsid w:val="00ED3EEB"/>
    <w:rsid w:val="00EE0B39"/>
    <w:rsid w:val="00EE5149"/>
    <w:rsid w:val="00EF2B7F"/>
    <w:rsid w:val="00EF3800"/>
    <w:rsid w:val="00F017FB"/>
    <w:rsid w:val="00F0315E"/>
    <w:rsid w:val="00F05987"/>
    <w:rsid w:val="00F1418C"/>
    <w:rsid w:val="00F33AE1"/>
    <w:rsid w:val="00F35663"/>
    <w:rsid w:val="00F61449"/>
    <w:rsid w:val="00F7685D"/>
    <w:rsid w:val="00F8183C"/>
    <w:rsid w:val="00FB2F9A"/>
    <w:rsid w:val="00FC775B"/>
    <w:rsid w:val="00FD3FA9"/>
    <w:rsid w:val="00FD6C23"/>
    <w:rsid w:val="00FE2497"/>
    <w:rsid w:val="00FE6F87"/>
    <w:rsid w:val="00FF15DC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4"/>
  </w:style>
  <w:style w:type="paragraph" w:styleId="Naslov1">
    <w:name w:val="heading 1"/>
    <w:aliases w:val="Naziv odjeljenja"/>
    <w:basedOn w:val="Normal"/>
    <w:next w:val="Normal"/>
    <w:link w:val="Naslov1Char"/>
    <w:autoRedefine/>
    <w:uiPriority w:val="9"/>
    <w:qFormat/>
    <w:rsid w:val="00AB735C"/>
    <w:pPr>
      <w:keepNext/>
      <w:keepLines/>
      <w:spacing w:before="120" w:after="120"/>
      <w:jc w:val="center"/>
      <w:outlineLvl w:val="0"/>
    </w:pPr>
    <w:rPr>
      <w:rFonts w:ascii="Book Antiqua" w:eastAsiaTheme="majorEastAsia" w:hAnsi="Book Antiqua" w:cstheme="majorBidi"/>
      <w:b/>
      <w:bCs/>
      <w:color w:val="365F91" w:themeColor="accent1" w:themeShade="BF"/>
      <w:sz w:val="4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1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F9A"/>
  </w:style>
  <w:style w:type="paragraph" w:styleId="Podnoje">
    <w:name w:val="footer"/>
    <w:basedOn w:val="Normal"/>
    <w:link w:val="PodnojeChar"/>
    <w:uiPriority w:val="99"/>
    <w:unhideWhenUsed/>
    <w:rsid w:val="007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5F9A"/>
  </w:style>
  <w:style w:type="paragraph" w:styleId="Odlomakpopisa">
    <w:name w:val="List Paragraph"/>
    <w:basedOn w:val="Normal"/>
    <w:uiPriority w:val="34"/>
    <w:qFormat/>
    <w:rsid w:val="009B1943"/>
    <w:pPr>
      <w:ind w:left="720"/>
      <w:contextualSpacing/>
    </w:pPr>
  </w:style>
  <w:style w:type="character" w:customStyle="1" w:styleId="Naslov1Char">
    <w:name w:val="Naslov 1 Char"/>
    <w:aliases w:val="Naziv odjeljenja Char"/>
    <w:basedOn w:val="Zadanifontodlomka"/>
    <w:link w:val="Naslov1"/>
    <w:uiPriority w:val="9"/>
    <w:rsid w:val="00AB735C"/>
    <w:rPr>
      <w:rFonts w:ascii="Book Antiqua" w:eastAsiaTheme="majorEastAsia" w:hAnsi="Book Antiqua" w:cstheme="majorBidi"/>
      <w:b/>
      <w:bCs/>
      <w:color w:val="365F91" w:themeColor="accent1" w:themeShade="BF"/>
      <w:sz w:val="4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97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2D4A4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2D4A4E"/>
    <w:rPr>
      <w:rFonts w:eastAsiaTheme="minorEastAsia"/>
    </w:rPr>
  </w:style>
  <w:style w:type="table" w:styleId="Reetkatablice">
    <w:name w:val="Table Grid"/>
    <w:basedOn w:val="Obinatablica"/>
    <w:uiPriority w:val="59"/>
    <w:rsid w:val="0057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8919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ija">
    <w:name w:val="Revision"/>
    <w:hidden/>
    <w:uiPriority w:val="99"/>
    <w:semiHidden/>
    <w:rsid w:val="00833C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8C37-888F-4DCF-8852-52C8839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71</Pages>
  <Words>17536</Words>
  <Characters>99961</Characters>
  <Application>Microsoft Office Word</Application>
  <DocSecurity>0</DocSecurity>
  <Lines>833</Lines>
  <Paragraphs>234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Odabrani udžbenici -  Srednja škola Koprivnica - šk.god. 2016./2017.</vt:lpstr>
      <vt:lpstr/>
    </vt:vector>
  </TitlesOfParts>
  <Company>zbornica</Company>
  <LinksUpToDate>false</LinksUpToDate>
  <CharactersWithSpaces>117263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 udžbenici -  Srednja škola Koprivnica - šk.god. 2016./2017.</dc:title>
  <dc:creator>zbornica</dc:creator>
  <cp:lastModifiedBy>Ana-Marija</cp:lastModifiedBy>
  <cp:revision>190</cp:revision>
  <dcterms:created xsi:type="dcterms:W3CDTF">2015-07-17T14:04:00Z</dcterms:created>
  <dcterms:modified xsi:type="dcterms:W3CDTF">2016-07-03T21:31:00Z</dcterms:modified>
</cp:coreProperties>
</file>